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670"/>
        <w:gridCol w:w="3862"/>
        <w:gridCol w:w="5675"/>
      </w:tblGrid>
      <w:tr w:rsidR="0089627C" w:rsidRPr="0089627C" w:rsidTr="000C1939">
        <w:trPr>
          <w:trHeight w:val="765"/>
        </w:trPr>
        <w:tc>
          <w:tcPr>
            <w:tcW w:w="670" w:type="dxa"/>
            <w:tcBorders>
              <w:top w:val="nil"/>
              <w:left w:val="nil"/>
              <w:bottom w:val="single" w:sz="4" w:space="0" w:color="auto"/>
              <w:right w:val="nil"/>
            </w:tcBorders>
            <w:shd w:val="clear" w:color="auto" w:fill="FFFFFF" w:themeFill="background1"/>
            <w:noWrap/>
            <w:vAlign w:val="center"/>
          </w:tcPr>
          <w:p w:rsidR="0089627C" w:rsidRPr="0089627C" w:rsidRDefault="0089627C" w:rsidP="005E5B66">
            <w:pPr>
              <w:spacing w:after="0" w:line="240" w:lineRule="auto"/>
              <w:jc w:val="center"/>
              <w:rPr>
                <w:rFonts w:ascii="Times New Roman" w:eastAsia="Times New Roman" w:hAnsi="Times New Roman" w:cs="Times New Roman"/>
                <w:b/>
              </w:rPr>
            </w:pPr>
          </w:p>
        </w:tc>
        <w:tc>
          <w:tcPr>
            <w:tcW w:w="9537" w:type="dxa"/>
            <w:gridSpan w:val="2"/>
            <w:tcBorders>
              <w:top w:val="nil"/>
              <w:left w:val="nil"/>
              <w:bottom w:val="single" w:sz="4" w:space="0" w:color="auto"/>
              <w:right w:val="nil"/>
            </w:tcBorders>
            <w:shd w:val="clear" w:color="auto" w:fill="FFFFFF" w:themeFill="background1"/>
            <w:vAlign w:val="center"/>
          </w:tcPr>
          <w:p w:rsidR="00FD54D2" w:rsidRPr="00503081" w:rsidRDefault="0089627C" w:rsidP="00BB376F">
            <w:pPr>
              <w:spacing w:after="0" w:line="240" w:lineRule="auto"/>
              <w:jc w:val="center"/>
              <w:rPr>
                <w:rFonts w:ascii="Times New Roman" w:eastAsia="Times New Roman" w:hAnsi="Times New Roman" w:cs="Times New Roman"/>
                <w:b/>
                <w:sz w:val="28"/>
                <w:szCs w:val="28"/>
              </w:rPr>
            </w:pPr>
            <w:r w:rsidRPr="0089627C">
              <w:rPr>
                <w:rFonts w:ascii="Times New Roman" w:eastAsia="Times New Roman" w:hAnsi="Times New Roman" w:cs="Times New Roman"/>
                <w:b/>
                <w:sz w:val="28"/>
                <w:szCs w:val="28"/>
              </w:rPr>
              <w:t>DANH SÁCH</w:t>
            </w:r>
            <w:r w:rsidR="00503081">
              <w:rPr>
                <w:rFonts w:ascii="Times New Roman" w:eastAsia="Times New Roman" w:hAnsi="Times New Roman" w:cs="Times New Roman"/>
                <w:b/>
                <w:sz w:val="28"/>
                <w:szCs w:val="28"/>
              </w:rPr>
              <w:t xml:space="preserve"> CÁC TỔ </w:t>
            </w:r>
            <w:r w:rsidR="00503081" w:rsidRPr="00503081">
              <w:rPr>
                <w:rFonts w:ascii="Times New Roman" w:eastAsia="Times New Roman" w:hAnsi="Times New Roman" w:cs="Times New Roman"/>
                <w:b/>
                <w:sz w:val="28"/>
                <w:szCs w:val="28"/>
              </w:rPr>
              <w:t>CHỨC</w:t>
            </w:r>
            <w:r w:rsidR="00FD54D2" w:rsidRPr="00503081">
              <w:rPr>
                <w:rFonts w:ascii="Times New Roman" w:eastAsia="Times New Roman" w:hAnsi="Times New Roman" w:cs="Times New Roman"/>
                <w:b/>
                <w:sz w:val="28"/>
                <w:szCs w:val="28"/>
              </w:rPr>
              <w:t>,</w:t>
            </w:r>
            <w:r w:rsidRPr="00503081">
              <w:rPr>
                <w:rFonts w:ascii="Times New Roman" w:eastAsia="Times New Roman" w:hAnsi="Times New Roman" w:cs="Times New Roman"/>
                <w:b/>
                <w:sz w:val="28"/>
                <w:szCs w:val="28"/>
              </w:rPr>
              <w:t xml:space="preserve"> DOANH NGHIỆP THAM GIA </w:t>
            </w:r>
          </w:p>
          <w:p w:rsidR="0089627C" w:rsidRPr="0089627C" w:rsidRDefault="00A237D7" w:rsidP="00BB376F">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KẾT NỐI TẠI </w:t>
            </w:r>
            <w:r w:rsidR="004A6BED" w:rsidRPr="00503081">
              <w:rPr>
                <w:rFonts w:ascii="Times New Roman" w:eastAsia="Times New Roman" w:hAnsi="Times New Roman" w:cs="Times New Roman"/>
                <w:b/>
                <w:sz w:val="28"/>
                <w:szCs w:val="28"/>
              </w:rPr>
              <w:t>SUBCON THAILAND 2017</w:t>
            </w:r>
          </w:p>
        </w:tc>
      </w:tr>
      <w:tr w:rsidR="0089627C" w:rsidRPr="00661F17" w:rsidTr="000C1939">
        <w:trPr>
          <w:trHeight w:val="765"/>
        </w:trPr>
        <w:tc>
          <w:tcPr>
            <w:tcW w:w="670" w:type="dxa"/>
            <w:tcBorders>
              <w:top w:val="single" w:sz="4" w:space="0" w:color="auto"/>
            </w:tcBorders>
            <w:shd w:val="clear" w:color="auto" w:fill="FFFFFF" w:themeFill="background1"/>
            <w:noWrap/>
            <w:vAlign w:val="center"/>
          </w:tcPr>
          <w:p w:rsidR="0089627C" w:rsidRPr="00661F17" w:rsidRDefault="0089627C" w:rsidP="0089627C">
            <w:pPr>
              <w:spacing w:after="0" w:line="240" w:lineRule="auto"/>
              <w:jc w:val="center"/>
              <w:rPr>
                <w:rFonts w:ascii="Times New Roman" w:eastAsia="Times New Roman" w:hAnsi="Times New Roman" w:cs="Times New Roman"/>
                <w:b/>
                <w:sz w:val="24"/>
                <w:szCs w:val="24"/>
              </w:rPr>
            </w:pPr>
            <w:r w:rsidRPr="00661F17">
              <w:rPr>
                <w:rFonts w:ascii="Times New Roman" w:eastAsia="Times New Roman" w:hAnsi="Times New Roman" w:cs="Times New Roman"/>
                <w:b/>
                <w:sz w:val="24"/>
                <w:szCs w:val="24"/>
              </w:rPr>
              <w:t>STT</w:t>
            </w:r>
          </w:p>
        </w:tc>
        <w:tc>
          <w:tcPr>
            <w:tcW w:w="3862" w:type="dxa"/>
            <w:tcBorders>
              <w:top w:val="single" w:sz="4" w:space="0" w:color="auto"/>
            </w:tcBorders>
            <w:shd w:val="clear" w:color="auto" w:fill="FFFFFF" w:themeFill="background1"/>
            <w:vAlign w:val="center"/>
          </w:tcPr>
          <w:p w:rsidR="0089627C" w:rsidRPr="00661F17" w:rsidRDefault="000C1939" w:rsidP="0089627C">
            <w:pPr>
              <w:spacing w:after="0" w:line="240" w:lineRule="auto"/>
              <w:jc w:val="center"/>
              <w:rPr>
                <w:rFonts w:ascii="Times New Roman" w:eastAsia="Times New Roman" w:hAnsi="Times New Roman" w:cs="Times New Roman"/>
                <w:b/>
                <w:sz w:val="24"/>
                <w:szCs w:val="24"/>
              </w:rPr>
            </w:pPr>
            <w:hyperlink r:id="rId4" w:history="1">
              <w:r w:rsidR="0089627C" w:rsidRPr="00661F17">
                <w:rPr>
                  <w:rFonts w:ascii="Times New Roman" w:eastAsia="Times New Roman" w:hAnsi="Times New Roman" w:cs="Times New Roman"/>
                  <w:b/>
                  <w:sz w:val="24"/>
                  <w:szCs w:val="24"/>
                </w:rPr>
                <w:t>COMPANY NAME</w:t>
              </w:r>
            </w:hyperlink>
          </w:p>
        </w:tc>
        <w:tc>
          <w:tcPr>
            <w:tcW w:w="5675" w:type="dxa"/>
            <w:tcBorders>
              <w:top w:val="single" w:sz="4" w:space="0" w:color="auto"/>
            </w:tcBorders>
            <w:shd w:val="clear" w:color="auto" w:fill="FFFFFF" w:themeFill="background1"/>
            <w:vAlign w:val="center"/>
          </w:tcPr>
          <w:p w:rsidR="0089627C" w:rsidRPr="00661F17" w:rsidRDefault="0089627C" w:rsidP="0089627C">
            <w:pPr>
              <w:spacing w:after="0" w:line="240" w:lineRule="auto"/>
              <w:jc w:val="center"/>
              <w:rPr>
                <w:rFonts w:ascii="Times New Roman" w:eastAsia="Times New Roman" w:hAnsi="Times New Roman" w:cs="Times New Roman"/>
                <w:b/>
                <w:sz w:val="24"/>
                <w:szCs w:val="24"/>
              </w:rPr>
            </w:pPr>
            <w:r w:rsidRPr="00661F17">
              <w:rPr>
                <w:rFonts w:ascii="Times New Roman" w:eastAsia="Times New Roman" w:hAnsi="Times New Roman" w:cs="Times New Roman"/>
                <w:b/>
                <w:sz w:val="24"/>
                <w:szCs w:val="24"/>
              </w:rPr>
              <w:t>LĨNH VỰC HOẠT ĐỘNG</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5" w:history="1">
              <w:r w:rsidR="0089627C" w:rsidRPr="00BB376F">
                <w:rPr>
                  <w:rFonts w:ascii="Times New Roman" w:eastAsia="Times New Roman" w:hAnsi="Times New Roman" w:cs="Times New Roman"/>
                  <w:color w:val="0000FF"/>
                  <w:u w:val="single"/>
                </w:rPr>
                <w:t>A.M.P METALWORKS (THAILAND)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Chế tạo kim loại lá</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2</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6" w:history="1">
              <w:r w:rsidR="0089627C" w:rsidRPr="00BB376F">
                <w:rPr>
                  <w:rFonts w:ascii="Times New Roman" w:eastAsia="Times New Roman" w:hAnsi="Times New Roman" w:cs="Times New Roman"/>
                  <w:color w:val="0000FF"/>
                  <w:u w:val="single"/>
                </w:rPr>
                <w:t>ABATEK (ASIA)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Phụ tùng bằng nhựa; Phụ kiện nhựa dẻo; Ép nén kim loại; Nhuộm màu kim loại; Sơn ướt</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3</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7" w:history="1">
              <w:r w:rsidR="0089627C" w:rsidRPr="00BB376F">
                <w:rPr>
                  <w:rFonts w:ascii="Times New Roman" w:eastAsia="Times New Roman" w:hAnsi="Times New Roman" w:cs="Times New Roman"/>
                  <w:color w:val="0000FF"/>
                  <w:u w:val="single"/>
                </w:rPr>
                <w:t>AQUIP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ổ trục, vòng trục, ốc chốt, keo dán Loctite và phụ tùng thay thế</w:t>
            </w:r>
          </w:p>
        </w:tc>
      </w:tr>
      <w:tr w:rsidR="0089627C" w:rsidRPr="00BB376F" w:rsidTr="000C1939">
        <w:trPr>
          <w:trHeight w:val="1650"/>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bookmarkStart w:id="0" w:name="_GoBack" w:colFirst="2" w:colLast="2"/>
            <w:r w:rsidRPr="00BB376F">
              <w:rPr>
                <w:rFonts w:ascii="Times New Roman" w:eastAsia="Times New Roman" w:hAnsi="Times New Roman" w:cs="Times New Roman"/>
                <w:color w:val="000000"/>
              </w:rPr>
              <w:t>4</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8" w:history="1">
              <w:r w:rsidR="0089627C" w:rsidRPr="00BB376F">
                <w:rPr>
                  <w:rFonts w:ascii="Times New Roman" w:eastAsia="Times New Roman" w:hAnsi="Times New Roman" w:cs="Times New Roman"/>
                  <w:color w:val="0000FF"/>
                  <w:u w:val="single"/>
                </w:rPr>
                <w:t>ASIAN MARUYAMA (THAILAND)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sản xuất và bán máy móc và thiết bị nông nghiệp (máy phun thuốc trừ sâu, máy đốn gỗ phá rừng...), máy làm sạch môi trường, dụng cụ chữa cháy, bơm công nghiệp, thiết bị làm sạch, máy xây dựng, máy động cơ, ô tô và các phương tiện đi lại đã qua sử dụng</w:t>
            </w:r>
          </w:p>
        </w:tc>
      </w:tr>
      <w:bookmarkEnd w:id="0"/>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5</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9" w:history="1">
              <w:r w:rsidR="0089627C" w:rsidRPr="00BB376F">
                <w:rPr>
                  <w:rFonts w:ascii="Times New Roman" w:eastAsia="Times New Roman" w:hAnsi="Times New Roman" w:cs="Times New Roman"/>
                  <w:color w:val="0000FF"/>
                  <w:u w:val="single"/>
                </w:rPr>
                <w:t>BANGKOK INDUSTRIAL LAMINATE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phôi gỗ, thanh gỗ</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6</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0" w:history="1">
              <w:r w:rsidR="0089627C" w:rsidRPr="00BB376F">
                <w:rPr>
                  <w:rFonts w:ascii="Times New Roman" w:eastAsia="Times New Roman" w:hAnsi="Times New Roman" w:cs="Times New Roman"/>
                  <w:color w:val="0000FF"/>
                  <w:u w:val="single"/>
                </w:rPr>
                <w:t>BANGKOK METAL FABRICATION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Chế tạo kim loại lá</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7</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1" w:history="1">
              <w:r w:rsidR="0089627C" w:rsidRPr="00BB376F">
                <w:rPr>
                  <w:rFonts w:ascii="Times New Roman" w:eastAsia="Times New Roman" w:hAnsi="Times New Roman" w:cs="Times New Roman"/>
                  <w:color w:val="0000FF"/>
                  <w:u w:val="single"/>
                </w:rPr>
                <w:t>BANGKOK SANYO SPRING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Cơ khí chính xác</w:t>
            </w:r>
            <w:r w:rsidR="000C1939">
              <w:rPr>
                <w:rFonts w:ascii="Times New Roman" w:eastAsia="Times New Roman" w:hAnsi="Times New Roman" w:cs="Times New Roman"/>
                <w:sz w:val="26"/>
                <w:szCs w:val="26"/>
              </w:rPr>
              <w:t>,</w:t>
            </w:r>
            <w:r w:rsidRPr="003561DC">
              <w:rPr>
                <w:rFonts w:ascii="Times New Roman" w:eastAsia="Times New Roman" w:hAnsi="Times New Roman" w:cs="Times New Roman"/>
                <w:sz w:val="26"/>
                <w:szCs w:val="26"/>
              </w:rPr>
              <w:t xml:space="preserve"> điện và tự động hóa</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8</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2" w:history="1">
              <w:r w:rsidR="0089627C" w:rsidRPr="00BB376F">
                <w:rPr>
                  <w:rFonts w:ascii="Times New Roman" w:eastAsia="Times New Roman" w:hAnsi="Times New Roman" w:cs="Times New Roman"/>
                  <w:color w:val="0000FF"/>
                  <w:u w:val="single"/>
                </w:rPr>
                <w:t>BANGKOK TAIYO SPRINGS CO., 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ép nén kim loại</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9</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3" w:history="1">
              <w:r w:rsidR="0089627C" w:rsidRPr="00BB376F">
                <w:rPr>
                  <w:rFonts w:ascii="Times New Roman" w:eastAsia="Times New Roman" w:hAnsi="Times New Roman" w:cs="Times New Roman"/>
                  <w:color w:val="0000FF"/>
                  <w:u w:val="single"/>
                </w:rPr>
                <w:t>BANPHO GREENPARK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Môi giới đất, nhà máy, xưởng, tòa nhà thương mại, trung tâm dân cư</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10</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4" w:history="1">
              <w:r w:rsidR="0089627C" w:rsidRPr="00BB376F">
                <w:rPr>
                  <w:rFonts w:ascii="Times New Roman" w:eastAsia="Times New Roman" w:hAnsi="Times New Roman" w:cs="Times New Roman"/>
                  <w:color w:val="0000FF"/>
                  <w:u w:val="single"/>
                </w:rPr>
                <w:t>BOLT &amp; NUT INDUSTRY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ốc chốt, đai ốc, bu lông</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11</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5" w:history="1">
              <w:r w:rsidR="0089627C" w:rsidRPr="00BB376F">
                <w:rPr>
                  <w:rFonts w:ascii="Times New Roman" w:eastAsia="Times New Roman" w:hAnsi="Times New Roman" w:cs="Times New Roman"/>
                  <w:color w:val="0000FF"/>
                  <w:u w:val="single"/>
                </w:rPr>
                <w:t>BUNYAT INDUSTRY 1998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ốc vít, bu lông, đinh tán</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12</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6" w:history="1">
              <w:r w:rsidR="0089627C" w:rsidRPr="00BB376F">
                <w:rPr>
                  <w:rFonts w:ascii="Times New Roman" w:eastAsia="Times New Roman" w:hAnsi="Times New Roman" w:cs="Times New Roman"/>
                  <w:color w:val="0000FF"/>
                  <w:u w:val="single"/>
                </w:rPr>
                <w:t>C.C. AUTOPART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phụ tùng, phụ kiện ô tô, dịch vụ cắt ép, mạ điện kim loại theo chuẩn quốc tế</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13</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7" w:history="1">
              <w:r w:rsidR="0089627C" w:rsidRPr="00BB376F">
                <w:rPr>
                  <w:rFonts w:ascii="Times New Roman" w:eastAsia="Times New Roman" w:hAnsi="Times New Roman" w:cs="Times New Roman"/>
                  <w:color w:val="0000FF"/>
                  <w:u w:val="single"/>
                </w:rPr>
                <w:t>CHAIJAROEN EQUIPMENT CO., 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máy chế tạo kim loại, chuyên dịch vụ tạo hình và cắt thanh kim loại</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14</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8" w:history="1">
              <w:r w:rsidR="0089627C" w:rsidRPr="00BB376F">
                <w:rPr>
                  <w:rFonts w:ascii="Times New Roman" w:eastAsia="Times New Roman" w:hAnsi="Times New Roman" w:cs="Times New Roman"/>
                  <w:color w:val="0000FF"/>
                  <w:u w:val="single"/>
                </w:rPr>
                <w:t>CHAIYAPARN GROUP</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phụ tùng máy</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15</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9" w:history="1">
              <w:r w:rsidR="0089627C" w:rsidRPr="00BB376F">
                <w:rPr>
                  <w:rFonts w:ascii="Times New Roman" w:eastAsia="Times New Roman" w:hAnsi="Times New Roman" w:cs="Times New Roman"/>
                  <w:color w:val="0000FF"/>
                  <w:u w:val="single"/>
                </w:rPr>
                <w:t>CHANG WANG XIN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vòng xay xát</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16</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20" w:history="1">
              <w:r w:rsidR="0089627C" w:rsidRPr="00BB376F">
                <w:rPr>
                  <w:rFonts w:ascii="Times New Roman" w:eastAsia="Times New Roman" w:hAnsi="Times New Roman" w:cs="Times New Roman"/>
                  <w:color w:val="0000FF"/>
                  <w:u w:val="single"/>
                </w:rPr>
                <w:t>CHS-ASIA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hệ thống sưởi nhiệt công nghiệp và phụ tùng thay thế</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17</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21" w:history="1">
              <w:r w:rsidR="0089627C" w:rsidRPr="00BB376F">
                <w:rPr>
                  <w:rFonts w:ascii="Times New Roman" w:eastAsia="Times New Roman" w:hAnsi="Times New Roman" w:cs="Times New Roman"/>
                  <w:color w:val="0000FF"/>
                  <w:u w:val="single"/>
                </w:rPr>
                <w:t>CLS INDUSTRIAL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sản xuất thiết bị nhựa dẻo</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18</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22" w:history="1">
              <w:r w:rsidR="0089627C" w:rsidRPr="00BB376F">
                <w:rPr>
                  <w:rFonts w:ascii="Times New Roman" w:eastAsia="Times New Roman" w:hAnsi="Times New Roman" w:cs="Times New Roman"/>
                  <w:color w:val="0000FF"/>
                  <w:u w:val="single"/>
                </w:rPr>
                <w:t>COMMAX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máy cắt laser và máy khắc laser</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19</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23" w:history="1">
              <w:r w:rsidR="0089627C" w:rsidRPr="00BB376F">
                <w:rPr>
                  <w:rFonts w:ascii="Times New Roman" w:eastAsia="Times New Roman" w:hAnsi="Times New Roman" w:cs="Times New Roman"/>
                  <w:color w:val="0000FF"/>
                  <w:u w:val="single"/>
                </w:rPr>
                <w:t>DANBHUS CORPORATION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hộp nhựa chống tĩnh điện PP; hộp carton tạo sóng; miếng bọt biển EPE, EVA</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20</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24" w:history="1">
              <w:r w:rsidR="0089627C" w:rsidRPr="00BB376F">
                <w:rPr>
                  <w:rFonts w:ascii="Times New Roman" w:eastAsia="Times New Roman" w:hAnsi="Times New Roman" w:cs="Times New Roman"/>
                  <w:color w:val="0000FF"/>
                  <w:u w:val="single"/>
                </w:rPr>
                <w:t>DANTHAI MACHINERY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thiết bị cơ khí chính xác với công nghệ CNC hoàn toàn tự chế, cung cấp thiết bị máy móc, phụ tùng cho ô tô dưới dạng thép, thép không gỉ, đồng, đồng thau và nhựa</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21</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25" w:history="1">
              <w:r w:rsidR="0089627C" w:rsidRPr="00BB376F">
                <w:rPr>
                  <w:rFonts w:ascii="Times New Roman" w:eastAsia="Times New Roman" w:hAnsi="Times New Roman" w:cs="Times New Roman"/>
                  <w:color w:val="0000FF"/>
                  <w:u w:val="single"/>
                </w:rPr>
                <w:t>DENKEN TANSHI (THAILAND)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 Sản xuất pin chì và dây mạ</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22</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26" w:history="1">
              <w:r w:rsidR="0089627C" w:rsidRPr="00BB376F">
                <w:rPr>
                  <w:rFonts w:ascii="Times New Roman" w:eastAsia="Times New Roman" w:hAnsi="Times New Roman" w:cs="Times New Roman"/>
                  <w:color w:val="0000FF"/>
                  <w:u w:val="single"/>
                </w:rPr>
                <w:t>DMC CORP (154)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máy hàn điện</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23</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27" w:history="1">
              <w:r w:rsidR="0089627C" w:rsidRPr="00BB376F">
                <w:rPr>
                  <w:rFonts w:ascii="Times New Roman" w:eastAsia="Times New Roman" w:hAnsi="Times New Roman" w:cs="Times New Roman"/>
                  <w:color w:val="0000FF"/>
                  <w:u w:val="single"/>
                </w:rPr>
                <w:t>EN TO EN INTERMOLD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Sản xuất khuôn, gá, jig nhựa</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24</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28" w:history="1">
              <w:r w:rsidR="0089627C" w:rsidRPr="00BB376F">
                <w:rPr>
                  <w:rFonts w:ascii="Times New Roman" w:eastAsia="Times New Roman" w:hAnsi="Times New Roman" w:cs="Times New Roman"/>
                  <w:color w:val="0000FF"/>
                  <w:u w:val="single"/>
                </w:rPr>
                <w:t>EQUITY SERVICE &amp; SOLUTIONS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tư vấn giải pháp kỹ thuật và công cụ xử lý</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25</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29" w:history="1">
              <w:r w:rsidR="0089627C" w:rsidRPr="00BB376F">
                <w:rPr>
                  <w:rFonts w:ascii="Times New Roman" w:eastAsia="Times New Roman" w:hAnsi="Times New Roman" w:cs="Times New Roman"/>
                  <w:color w:val="0000FF"/>
                  <w:u w:val="single"/>
                </w:rPr>
                <w:t>EXTREME VISION ENGINEERING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máy hút khói, ống đồng nhôm Bimetalic</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26</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30" w:history="1">
              <w:r w:rsidR="0089627C" w:rsidRPr="00BB376F">
                <w:rPr>
                  <w:rFonts w:ascii="Times New Roman" w:eastAsia="Times New Roman" w:hAnsi="Times New Roman" w:cs="Times New Roman"/>
                  <w:color w:val="0000FF"/>
                  <w:u w:val="single"/>
                </w:rPr>
                <w:t>FINETECH COMPANY LIMITED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Cung cấp giải pháp kỹ thuật năng lượng mới cho môi trường</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27</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31" w:history="1">
              <w:r w:rsidR="0089627C" w:rsidRPr="00BB376F">
                <w:rPr>
                  <w:rFonts w:ascii="Times New Roman" w:eastAsia="Times New Roman" w:hAnsi="Times New Roman" w:cs="Times New Roman"/>
                  <w:color w:val="0000FF"/>
                  <w:u w:val="single"/>
                </w:rPr>
                <w:t>FUJISEIKI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chế biến kim loại cơ khí chính xác</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28</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32" w:history="1">
              <w:r w:rsidR="0089627C" w:rsidRPr="00BB376F">
                <w:rPr>
                  <w:rFonts w:ascii="Times New Roman" w:eastAsia="Times New Roman" w:hAnsi="Times New Roman" w:cs="Times New Roman"/>
                  <w:color w:val="0000FF"/>
                  <w:u w:val="single"/>
                </w:rPr>
                <w:t>GARIA INDUSTRIAL (THAILAND)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dụng cụ ép nén</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29</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33" w:history="1">
              <w:r w:rsidR="0089627C" w:rsidRPr="00BB376F">
                <w:rPr>
                  <w:rFonts w:ascii="Times New Roman" w:eastAsia="Times New Roman" w:hAnsi="Times New Roman" w:cs="Times New Roman"/>
                  <w:color w:val="0000FF"/>
                  <w:u w:val="single"/>
                </w:rPr>
                <w:t>GRATING COMPLEX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đúc thép</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30</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34" w:history="1">
              <w:r w:rsidR="0089627C" w:rsidRPr="00BB376F">
                <w:rPr>
                  <w:rFonts w:ascii="Times New Roman" w:eastAsia="Times New Roman" w:hAnsi="Times New Roman" w:cs="Times New Roman"/>
                  <w:color w:val="0000FF"/>
                  <w:u w:val="single"/>
                </w:rPr>
                <w:t>HANSHIN NEJI (THAILAND) CO., 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máy chế tạo đinh ốc</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31</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35" w:history="1">
              <w:r w:rsidR="0089627C" w:rsidRPr="00BB376F">
                <w:rPr>
                  <w:rFonts w:ascii="Times New Roman" w:eastAsia="Times New Roman" w:hAnsi="Times New Roman" w:cs="Times New Roman"/>
                  <w:color w:val="0000FF"/>
                  <w:u w:val="single"/>
                </w:rPr>
                <w:t>HAPPY MOVE CO., 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thiết bị đỡ giá di chuyển</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32</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36" w:history="1">
              <w:r w:rsidR="0089627C" w:rsidRPr="00BB376F">
                <w:rPr>
                  <w:rFonts w:ascii="Times New Roman" w:eastAsia="Times New Roman" w:hAnsi="Times New Roman" w:cs="Times New Roman"/>
                  <w:color w:val="0000FF"/>
                  <w:u w:val="single"/>
                </w:rPr>
                <w:t>HAYASHI FELT(THAILAND)CO.,LTD.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phụ kiện cơ điện tử</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33</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37" w:history="1">
              <w:r w:rsidR="0089627C" w:rsidRPr="00BB376F">
                <w:rPr>
                  <w:rFonts w:ascii="Times New Roman" w:eastAsia="Times New Roman" w:hAnsi="Times New Roman" w:cs="Times New Roman"/>
                  <w:color w:val="0000FF"/>
                  <w:u w:val="single"/>
                </w:rPr>
                <w:t>HI-Q PLAS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thiết bị nhựa dẻo, sản xuất khung và cung cấp quy trình thay thế</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34</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38" w:history="1">
              <w:r w:rsidR="0089627C" w:rsidRPr="00BB376F">
                <w:rPr>
                  <w:rFonts w:ascii="Times New Roman" w:eastAsia="Times New Roman" w:hAnsi="Times New Roman" w:cs="Times New Roman"/>
                  <w:color w:val="0000FF"/>
                  <w:u w:val="single"/>
                </w:rPr>
                <w:t>HIRAIDE PRECISION (THAILAND) CO., 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xử lý bộ phận kim loại thanh</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35</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39" w:history="1">
              <w:r w:rsidR="0089627C" w:rsidRPr="00BB376F">
                <w:rPr>
                  <w:rFonts w:ascii="Times New Roman" w:eastAsia="Times New Roman" w:hAnsi="Times New Roman" w:cs="Times New Roman"/>
                  <w:color w:val="0000FF"/>
                  <w:u w:val="single"/>
                </w:rPr>
                <w:t>HOTTY POLYMER (THAILAND)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sản xuất nhựa dẻo</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36</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40" w:history="1">
              <w:r w:rsidR="0089627C" w:rsidRPr="00BB376F">
                <w:rPr>
                  <w:rFonts w:ascii="Times New Roman" w:eastAsia="Times New Roman" w:hAnsi="Times New Roman" w:cs="Times New Roman"/>
                  <w:color w:val="0000FF"/>
                  <w:u w:val="single"/>
                </w:rPr>
                <w:t>HUMBEL GEARTEC (THAILAND)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sản xuất các thành phần bánh răng chính xác và hộp bánh răng</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37</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41" w:history="1">
              <w:r w:rsidR="0089627C" w:rsidRPr="00BB376F">
                <w:rPr>
                  <w:rFonts w:ascii="Times New Roman" w:eastAsia="Times New Roman" w:hAnsi="Times New Roman" w:cs="Times New Roman"/>
                  <w:color w:val="0000FF"/>
                  <w:u w:val="single"/>
                </w:rPr>
                <w:t>I.N. PRECISION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thiết bị nhựa dẻo</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38</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42" w:history="1">
              <w:r w:rsidR="0089627C" w:rsidRPr="00BB376F">
                <w:rPr>
                  <w:rFonts w:ascii="Times New Roman" w:eastAsia="Times New Roman" w:hAnsi="Times New Roman" w:cs="Times New Roman"/>
                  <w:color w:val="0000FF"/>
                  <w:u w:val="single"/>
                </w:rPr>
                <w:t>JP DESIGN &amp; MANUFACTURING SERVICES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giá công nghiệp MAP 19 inch</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39</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43" w:history="1">
              <w:r w:rsidR="0089627C" w:rsidRPr="00BB376F">
                <w:rPr>
                  <w:rFonts w:ascii="Times New Roman" w:eastAsia="Times New Roman" w:hAnsi="Times New Roman" w:cs="Times New Roman"/>
                  <w:color w:val="0000FF"/>
                  <w:u w:val="single"/>
                </w:rPr>
                <w:t>JSV SPRING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lò xo các loại</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40</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44" w:history="1">
              <w:r w:rsidR="0089627C" w:rsidRPr="00BB376F">
                <w:rPr>
                  <w:rFonts w:ascii="Times New Roman" w:eastAsia="Times New Roman" w:hAnsi="Times New Roman" w:cs="Times New Roman"/>
                  <w:color w:val="0000FF"/>
                  <w:u w:val="single"/>
                </w:rPr>
                <w:t>KANAGAWA INDUSTRIAL PROMOTION CENTER.</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Trung tâm hỗ trợ các doanh nghiệp vừa và nhỏ ở Kanagawa</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41</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45" w:history="1">
              <w:r w:rsidR="0089627C" w:rsidRPr="00BB376F">
                <w:rPr>
                  <w:rFonts w:ascii="Times New Roman" w:eastAsia="Times New Roman" w:hAnsi="Times New Roman" w:cs="Times New Roman"/>
                  <w:color w:val="0000FF"/>
                  <w:u w:val="single"/>
                </w:rPr>
                <w:t>KATAYAMA ADVANCED PRECISION (THAILAND) 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ốc vít chính xác</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42</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46" w:history="1">
              <w:r w:rsidR="0089627C" w:rsidRPr="00BB376F">
                <w:rPr>
                  <w:rFonts w:ascii="Times New Roman" w:eastAsia="Times New Roman" w:hAnsi="Times New Roman" w:cs="Times New Roman"/>
                  <w:color w:val="0000FF"/>
                  <w:u w:val="single"/>
                </w:rPr>
                <w:t>KGS GROUP</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các dụng cụ xích, bánh răng</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43</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47" w:history="1">
              <w:r w:rsidR="0089627C" w:rsidRPr="00BB376F">
                <w:rPr>
                  <w:rFonts w:ascii="Times New Roman" w:eastAsia="Times New Roman" w:hAnsi="Times New Roman" w:cs="Times New Roman"/>
                  <w:color w:val="0000FF"/>
                  <w:u w:val="single"/>
                </w:rPr>
                <w:t>KORAT MATSUSHITA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các dụng cụ ốc vít, lò xo, kim loại thanh</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44</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48" w:history="1">
              <w:r w:rsidR="0089627C" w:rsidRPr="00BB376F">
                <w:rPr>
                  <w:rFonts w:ascii="Times New Roman" w:eastAsia="Times New Roman" w:hAnsi="Times New Roman" w:cs="Times New Roman"/>
                  <w:color w:val="0000FF"/>
                  <w:u w:val="single"/>
                </w:rPr>
                <w:t>KPS POLYMER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sản phẩm nhựa Polyurethane, Sản phẩm làm khuôn, Thiết bị phụ tùng ô tô, Phụ kiện gia dụng, Đồ trang trí mái nhà</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45</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49" w:history="1">
              <w:r w:rsidR="0089627C" w:rsidRPr="00BB376F">
                <w:rPr>
                  <w:rFonts w:ascii="Times New Roman" w:eastAsia="Times New Roman" w:hAnsi="Times New Roman" w:cs="Times New Roman"/>
                  <w:color w:val="0000FF"/>
                  <w:u w:val="single"/>
                </w:rPr>
                <w:t>KV ELECTRONICS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dịch vụ sửa chữa linh kiện điện tử</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46</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50" w:history="1">
              <w:r w:rsidR="0089627C" w:rsidRPr="00BB376F">
                <w:rPr>
                  <w:rFonts w:ascii="Times New Roman" w:eastAsia="Times New Roman" w:hAnsi="Times New Roman" w:cs="Times New Roman"/>
                  <w:color w:val="0000FF"/>
                  <w:u w:val="single"/>
                </w:rPr>
                <w:t>KWANG ILL (THAI)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máy móc công nghiệp nặng, phụ kiện gia dụng và ô tô</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47</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51" w:history="1">
              <w:r w:rsidR="0089627C" w:rsidRPr="00BB376F">
                <w:rPr>
                  <w:rFonts w:ascii="Times New Roman" w:eastAsia="Times New Roman" w:hAnsi="Times New Roman" w:cs="Times New Roman"/>
                  <w:color w:val="0000FF"/>
                  <w:u w:val="single"/>
                </w:rPr>
                <w:t>KWANG ILL ENGINEERING (THAI)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máy móc công nghiệp nặng, phụ kiện gia dụng và ô tô</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48</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52" w:history="1">
              <w:r w:rsidR="0089627C" w:rsidRPr="00BB376F">
                <w:rPr>
                  <w:rFonts w:ascii="Times New Roman" w:eastAsia="Times New Roman" w:hAnsi="Times New Roman" w:cs="Times New Roman"/>
                  <w:color w:val="0000FF"/>
                  <w:u w:val="single"/>
                </w:rPr>
                <w:t>KYOEI KOGYO LIMITED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sản xuất, chế tạo khuôn</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49</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53" w:history="1">
              <w:r w:rsidR="0089627C" w:rsidRPr="00BB376F">
                <w:rPr>
                  <w:rFonts w:ascii="Times New Roman" w:eastAsia="Times New Roman" w:hAnsi="Times New Roman" w:cs="Times New Roman"/>
                  <w:color w:val="0000FF"/>
                  <w:u w:val="single"/>
                </w:rPr>
                <w:t>KYOSEI FACTORY (THAILAND)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phụ kiện kim loại chính xác cho các thiết bị điện liên quan</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50</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54" w:history="1">
              <w:r w:rsidR="0089627C" w:rsidRPr="00BB376F">
                <w:rPr>
                  <w:rFonts w:ascii="Times New Roman" w:eastAsia="Times New Roman" w:hAnsi="Times New Roman" w:cs="Times New Roman"/>
                  <w:color w:val="0000FF"/>
                  <w:u w:val="single"/>
                </w:rPr>
                <w:t>L. TECH COMMERCIAL CO., 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máy khắc laser, máy khắc dấu</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51</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55" w:history="1">
              <w:r w:rsidR="0089627C" w:rsidRPr="00BB376F">
                <w:rPr>
                  <w:rFonts w:ascii="Times New Roman" w:eastAsia="Times New Roman" w:hAnsi="Times New Roman" w:cs="Times New Roman"/>
                  <w:color w:val="0000FF"/>
                  <w:u w:val="single"/>
                </w:rPr>
                <w:t>LERAND INDUSTRY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các loại vòng bi, gối trục, bánh răng, vành chặn dầu</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52</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56" w:history="1">
              <w:r w:rsidR="0089627C" w:rsidRPr="00BB376F">
                <w:rPr>
                  <w:rFonts w:ascii="Times New Roman" w:eastAsia="Times New Roman" w:hAnsi="Times New Roman" w:cs="Times New Roman"/>
                  <w:color w:val="0000FF"/>
                  <w:u w:val="single"/>
                </w:rPr>
                <w:t>LOGISTIC MART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dịch vụ nhà kho và xử lý thiết bị ô tô chuẩn Hanel</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53</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57" w:history="1">
              <w:r w:rsidR="0089627C" w:rsidRPr="00BB376F">
                <w:rPr>
                  <w:rFonts w:ascii="Times New Roman" w:eastAsia="Times New Roman" w:hAnsi="Times New Roman" w:cs="Times New Roman"/>
                  <w:color w:val="0000FF"/>
                  <w:u w:val="single"/>
                </w:rPr>
                <w:t>LOTUS METAL (THAILAND)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phân phối thép, thép không gỉ, đồng nhôm dạng thanh và dây nối</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54</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58" w:history="1">
              <w:r w:rsidR="0089627C" w:rsidRPr="00BB376F">
                <w:rPr>
                  <w:rFonts w:ascii="Times New Roman" w:eastAsia="Times New Roman" w:hAnsi="Times New Roman" w:cs="Times New Roman"/>
                  <w:color w:val="0000FF"/>
                  <w:u w:val="single"/>
                </w:rPr>
                <w:t>LPI RACK-RANGE (THAILAND) CORP.LTD.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hệ thống giá đỡ</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55</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59" w:history="1">
              <w:r w:rsidR="0089627C" w:rsidRPr="00BB376F">
                <w:rPr>
                  <w:rFonts w:ascii="Times New Roman" w:eastAsia="Times New Roman" w:hAnsi="Times New Roman" w:cs="Times New Roman"/>
                  <w:color w:val="0000FF"/>
                  <w:u w:val="single"/>
                </w:rPr>
                <w:t>MARI-R PRODUCTS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băng nén, keo dán, các loại thiết bị ô tô, điện tử</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56</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60" w:history="1">
              <w:r w:rsidR="0089627C" w:rsidRPr="00BB376F">
                <w:rPr>
                  <w:rFonts w:ascii="Times New Roman" w:eastAsia="Times New Roman" w:hAnsi="Times New Roman" w:cs="Times New Roman"/>
                  <w:color w:val="0000FF"/>
                  <w:u w:val="single"/>
                </w:rPr>
                <w:t>MB GLOBAL REACH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Dây cáp DVI, Dây cáp máy in song song, Dây cáp Telco, Dây cáp điện, Dây nguồn, Dây cáp máy in nối tiếp, Dây cáp VGA</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57</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61" w:history="1">
              <w:r w:rsidR="0089627C" w:rsidRPr="00BB376F">
                <w:rPr>
                  <w:rFonts w:ascii="Times New Roman" w:eastAsia="Times New Roman" w:hAnsi="Times New Roman" w:cs="Times New Roman"/>
                  <w:color w:val="0000FF"/>
                  <w:u w:val="single"/>
                </w:rPr>
                <w:t>MENAM STAINLESS WIRE PUBLIC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dây hàn thép không gỉ MIG &amp; TIG, thanh thép không gỉ tròn, Dây thép Carbon, Tấm thép lọc đục lỗ</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58</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62" w:history="1">
              <w:r w:rsidR="0089627C" w:rsidRPr="00BB376F">
                <w:rPr>
                  <w:rFonts w:ascii="Times New Roman" w:eastAsia="Times New Roman" w:hAnsi="Times New Roman" w:cs="Times New Roman"/>
                  <w:color w:val="0000FF"/>
                  <w:u w:val="single"/>
                </w:rPr>
                <w:t>METAL ENGINEERING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phụ tùng đúc đồng, nhôm</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59</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63" w:history="1">
              <w:r w:rsidR="0089627C" w:rsidRPr="00BB376F">
                <w:rPr>
                  <w:rFonts w:ascii="Times New Roman" w:eastAsia="Times New Roman" w:hAnsi="Times New Roman" w:cs="Times New Roman"/>
                  <w:color w:val="0000FF"/>
                  <w:u w:val="single"/>
                </w:rPr>
                <w:t>MINAMIDA (THAILAND)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phụ tùng ô tô, máy ép nguội và đinh ốc, bu lông</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60</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64" w:history="1">
              <w:r w:rsidR="0089627C" w:rsidRPr="00BB376F">
                <w:rPr>
                  <w:rFonts w:ascii="Times New Roman" w:eastAsia="Times New Roman" w:hAnsi="Times New Roman" w:cs="Times New Roman"/>
                  <w:color w:val="0000FF"/>
                  <w:u w:val="single"/>
                </w:rPr>
                <w:t>MITITEX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phụ tùng chính xác CNC, dây chuyền xử lý nhựa theo khuôn</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61</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65" w:history="1">
              <w:r w:rsidR="0089627C" w:rsidRPr="00BB376F">
                <w:rPr>
                  <w:rFonts w:ascii="Times New Roman" w:eastAsia="Times New Roman" w:hAnsi="Times New Roman" w:cs="Times New Roman"/>
                  <w:color w:val="0000FF"/>
                  <w:u w:val="single"/>
                </w:rPr>
                <w:t>MITITEX TECHNOLOGIES CO., 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đinh ốc, bu lông cho máy móc thiết bị, các thiết bị phụ tùng khác</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62</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66" w:history="1">
              <w:r w:rsidR="0089627C" w:rsidRPr="00BB376F">
                <w:rPr>
                  <w:rFonts w:ascii="Times New Roman" w:eastAsia="Times New Roman" w:hAnsi="Times New Roman" w:cs="Times New Roman"/>
                  <w:color w:val="0000FF"/>
                  <w:u w:val="single"/>
                </w:rPr>
                <w:t>MIYOSHI HI-TECH CO., 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dịch vụ ép nén chính xác, chế tạo công cụ, làm mẫu, phụ tùng thay thế</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63</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67" w:history="1">
              <w:r w:rsidR="0089627C" w:rsidRPr="00BB376F">
                <w:rPr>
                  <w:rFonts w:ascii="Times New Roman" w:eastAsia="Times New Roman" w:hAnsi="Times New Roman" w:cs="Times New Roman"/>
                  <w:color w:val="0000FF"/>
                  <w:u w:val="single"/>
                </w:rPr>
                <w:t>MKCERA CORPORATION</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bộ phận gốm, sứ, cacbua, dụng cụ dao kéo đặc biệt, bộ phận kim loại</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64</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68" w:history="1">
              <w:r w:rsidR="0089627C" w:rsidRPr="00BB376F">
                <w:rPr>
                  <w:rFonts w:ascii="Times New Roman" w:eastAsia="Times New Roman" w:hAnsi="Times New Roman" w:cs="Times New Roman"/>
                  <w:color w:val="0000FF"/>
                  <w:u w:val="single"/>
                </w:rPr>
                <w:t>NANO SEIMITSU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tư vấn tiêu chuẩn kỹ thuật JIS</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65</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69" w:history="1">
              <w:r w:rsidR="0089627C" w:rsidRPr="00BB376F">
                <w:rPr>
                  <w:rFonts w:ascii="Times New Roman" w:eastAsia="Times New Roman" w:hAnsi="Times New Roman" w:cs="Times New Roman"/>
                  <w:color w:val="0000FF"/>
                  <w:u w:val="single"/>
                </w:rPr>
                <w:t>NB PRECISION (THAILAND)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sản xuất dụng cụ ép nén chính xác và đai ốc, bu lông</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66</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70" w:history="1">
              <w:r w:rsidR="0089627C" w:rsidRPr="00BB376F">
                <w:rPr>
                  <w:rFonts w:ascii="Times New Roman" w:eastAsia="Times New Roman" w:hAnsi="Times New Roman" w:cs="Times New Roman"/>
                  <w:color w:val="0000FF"/>
                  <w:u w:val="single"/>
                </w:rPr>
                <w:t>NIHON MAX (THAILAND)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thiết kế và sản xuất dụng cụ, thiết bị đóng gói chuyên nghiệp</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67</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71" w:history="1">
              <w:r w:rsidR="0089627C" w:rsidRPr="00BB376F">
                <w:rPr>
                  <w:rFonts w:ascii="Times New Roman" w:eastAsia="Times New Roman" w:hAnsi="Times New Roman" w:cs="Times New Roman"/>
                  <w:color w:val="0000FF"/>
                  <w:u w:val="single"/>
                </w:rPr>
                <w:t>NISSEI TRADING (THAILAND)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nhúng khuôn, nhuộm màu kim loại, chế tạo dụng cụ theo khuôn</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68</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72" w:history="1">
              <w:r w:rsidR="0089627C" w:rsidRPr="00BB376F">
                <w:rPr>
                  <w:rFonts w:ascii="Times New Roman" w:eastAsia="Times New Roman" w:hAnsi="Times New Roman" w:cs="Times New Roman"/>
                  <w:color w:val="0000FF"/>
                  <w:u w:val="single"/>
                </w:rPr>
                <w:t>NISSIN ELECTRIC (THAILAND)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dịch vụ mạ kim loại PVD (Chuyên nhúng khuôn, nhuộm màu kim loại, chế tạo dụng cụ theo khuôn)</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69</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73" w:history="1">
              <w:r w:rsidR="0089627C" w:rsidRPr="00BB376F">
                <w:rPr>
                  <w:rFonts w:ascii="Times New Roman" w:eastAsia="Times New Roman" w:hAnsi="Times New Roman" w:cs="Times New Roman"/>
                  <w:color w:val="0000FF"/>
                  <w:u w:val="single"/>
                </w:rPr>
                <w:t>NOBLETECH ENGINEERING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các loại đinh ốc, bu lông, ốc vít</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70</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74" w:history="1">
              <w:r w:rsidR="0089627C" w:rsidRPr="00BB376F">
                <w:rPr>
                  <w:rFonts w:ascii="Times New Roman" w:eastAsia="Times New Roman" w:hAnsi="Times New Roman" w:cs="Times New Roman"/>
                  <w:color w:val="0000FF"/>
                  <w:u w:val="single"/>
                </w:rPr>
                <w:t>NOTION (THAILAND)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dịch vụ cơ khí chính xác</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71</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75" w:history="1">
              <w:r w:rsidR="0089627C" w:rsidRPr="00BB376F">
                <w:rPr>
                  <w:rFonts w:ascii="Times New Roman" w:eastAsia="Times New Roman" w:hAnsi="Times New Roman" w:cs="Times New Roman"/>
                  <w:color w:val="0000FF"/>
                  <w:u w:val="single"/>
                </w:rPr>
                <w:t>NP INDUSTRIAL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bồn tản nhiệt nhôm và dụng cụ tản nhiệt trong nhà</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72</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76" w:history="1">
              <w:r w:rsidR="0089627C" w:rsidRPr="00BB376F">
                <w:rPr>
                  <w:rFonts w:ascii="Times New Roman" w:eastAsia="Times New Roman" w:hAnsi="Times New Roman" w:cs="Times New Roman"/>
                  <w:color w:val="0000FF"/>
                  <w:u w:val="single"/>
                </w:rPr>
                <w:t>NPO SUWA MONOZUKURI ASSOCIATION</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Hiệp hội liên kết sản xuất Suwamo</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73</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77" w:history="1">
              <w:r w:rsidR="0089627C" w:rsidRPr="00BB376F">
                <w:rPr>
                  <w:rFonts w:ascii="Times New Roman" w:eastAsia="Times New Roman" w:hAnsi="Times New Roman" w:cs="Times New Roman"/>
                  <w:color w:val="0000FF"/>
                  <w:u w:val="single"/>
                </w:rPr>
                <w:t>NUMSIN SPRING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các loại lò xo nén, lò xo nối</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74</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78" w:history="1">
              <w:r w:rsidR="0089627C" w:rsidRPr="00BB376F">
                <w:rPr>
                  <w:rFonts w:ascii="Times New Roman" w:eastAsia="Times New Roman" w:hAnsi="Times New Roman" w:cs="Times New Roman"/>
                  <w:color w:val="0000FF"/>
                  <w:u w:val="single"/>
                </w:rPr>
                <w:t>O.E.I. GROUP OF COMPANIES</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sản xuất và cung cấp các thiết bị kim loại chính xác</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75</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79" w:history="1">
              <w:r w:rsidR="0089627C" w:rsidRPr="00BB376F">
                <w:rPr>
                  <w:rFonts w:ascii="Times New Roman" w:eastAsia="Times New Roman" w:hAnsi="Times New Roman" w:cs="Times New Roman"/>
                  <w:color w:val="0000FF"/>
                  <w:u w:val="single"/>
                </w:rPr>
                <w:t>OHTA PRECISION (THAILAND)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các thiết bị máy chính xác và cắt gọt kim loại</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76</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80" w:history="1">
              <w:r w:rsidR="0089627C" w:rsidRPr="00BB376F">
                <w:rPr>
                  <w:rFonts w:ascii="Times New Roman" w:eastAsia="Times New Roman" w:hAnsi="Times New Roman" w:cs="Times New Roman"/>
                  <w:color w:val="0000FF"/>
                  <w:u w:val="single"/>
                </w:rPr>
                <w:t>ORGANIZATION FOR SMALL &amp; MEDIUM ENTERPRISES AND REGIONAL INNOVATION, JAPAN</w:t>
              </w:r>
              <w:r w:rsidR="00FD54D2">
                <w:rPr>
                  <w:rFonts w:ascii="Times New Roman" w:eastAsia="Times New Roman" w:hAnsi="Times New Roman" w:cs="Times New Roman"/>
                  <w:color w:val="0000FF"/>
                  <w:u w:val="single"/>
                </w:rPr>
                <w:t xml:space="preserve"> </w:t>
              </w:r>
              <w:r w:rsidR="0089627C" w:rsidRPr="00BB376F">
                <w:rPr>
                  <w:rFonts w:ascii="Times New Roman" w:eastAsia="Times New Roman" w:hAnsi="Times New Roman" w:cs="Times New Roman"/>
                  <w:color w:val="0000FF"/>
                  <w:u w:val="single"/>
                </w:rPr>
                <w:t>(SMRJ)</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Môi giới phục vụ hỗ trợ các doanh nghiệp vừa và nhỏ và giải pháp trên khu vực</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77</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81" w:history="1">
              <w:r w:rsidR="0089627C" w:rsidRPr="00BB376F">
                <w:rPr>
                  <w:rFonts w:ascii="Times New Roman" w:eastAsia="Times New Roman" w:hAnsi="Times New Roman" w:cs="Times New Roman"/>
                  <w:color w:val="0000FF"/>
                  <w:u w:val="single"/>
                </w:rPr>
                <w:t>P QUALITY MACHINE PARTS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thiết bị máy móc, phụ tùng kim loại</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78</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82" w:history="1">
              <w:r w:rsidR="0089627C" w:rsidRPr="00BB376F">
                <w:rPr>
                  <w:rFonts w:ascii="Times New Roman" w:eastAsia="Times New Roman" w:hAnsi="Times New Roman" w:cs="Times New Roman"/>
                  <w:color w:val="0000FF"/>
                  <w:u w:val="single"/>
                </w:rPr>
                <w:t>P-WIN PRODUCTS CO., 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 Chuyên làm đồ gá, jig; CF, tự động hóa; dịch vụ thiết kế 2D, 3D</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79</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83" w:history="1">
              <w:r w:rsidR="0089627C" w:rsidRPr="00BB376F">
                <w:rPr>
                  <w:rFonts w:ascii="Times New Roman" w:eastAsia="Times New Roman" w:hAnsi="Times New Roman" w:cs="Times New Roman"/>
                  <w:color w:val="0000FF"/>
                  <w:u w:val="single"/>
                </w:rPr>
                <w:t>P.C.S. MACHINE GROUP HOLDING PUBLIC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và sản xuất thiết bị, máy móc cơ khí</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80</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84" w:history="1">
              <w:r w:rsidR="0089627C" w:rsidRPr="00BB376F">
                <w:rPr>
                  <w:rFonts w:ascii="Times New Roman" w:eastAsia="Times New Roman" w:hAnsi="Times New Roman" w:cs="Times New Roman"/>
                  <w:color w:val="0000FF"/>
                  <w:u w:val="single"/>
                </w:rPr>
                <w:t>PACIFIC RUBBER WORKS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các loại thiết bị máy móc làm từ cao su và nhựa</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81</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85" w:history="1">
              <w:r w:rsidR="0089627C" w:rsidRPr="00BB376F">
                <w:rPr>
                  <w:rFonts w:ascii="Times New Roman" w:eastAsia="Times New Roman" w:hAnsi="Times New Roman" w:cs="Times New Roman"/>
                  <w:color w:val="0000FF"/>
                  <w:u w:val="single"/>
                </w:rPr>
                <w:t>PATTERER TECHNICAL PARTS CO., 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các thiết bị nén cơ khí chính xác cho ngành điện, điện tự động và ô tô</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82</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86" w:history="1">
              <w:r w:rsidR="0089627C" w:rsidRPr="00BB376F">
                <w:rPr>
                  <w:rFonts w:ascii="Times New Roman" w:eastAsia="Times New Roman" w:hAnsi="Times New Roman" w:cs="Times New Roman"/>
                  <w:color w:val="0000FF"/>
                  <w:u w:val="single"/>
                </w:rPr>
                <w:t>PLUSFOAM PACKAGING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Sản xuất thiết bị đóng gói</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83</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87" w:history="1">
              <w:r w:rsidR="0089627C" w:rsidRPr="00BB376F">
                <w:rPr>
                  <w:rFonts w:ascii="Times New Roman" w:eastAsia="Times New Roman" w:hAnsi="Times New Roman" w:cs="Times New Roman"/>
                  <w:color w:val="0000FF"/>
                  <w:u w:val="single"/>
                </w:rPr>
                <w:t>POP SYSTEM &amp; SERVICES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đường ống, nối ống, trục lăn và bánh xe</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84</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88" w:history="1">
              <w:r w:rsidR="0089627C" w:rsidRPr="00BB376F">
                <w:rPr>
                  <w:rFonts w:ascii="Times New Roman" w:eastAsia="Times New Roman" w:hAnsi="Times New Roman" w:cs="Times New Roman"/>
                  <w:color w:val="0000FF"/>
                  <w:u w:val="single"/>
                </w:rPr>
                <w:t>PS METAL INDUSTRY</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đinh, ốc vít, bu lông các loại</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85</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89" w:history="1">
              <w:r w:rsidR="0089627C" w:rsidRPr="00BB376F">
                <w:rPr>
                  <w:rFonts w:ascii="Times New Roman" w:eastAsia="Times New Roman" w:hAnsi="Times New Roman" w:cs="Times New Roman"/>
                  <w:color w:val="0000FF"/>
                  <w:u w:val="single"/>
                </w:rPr>
                <w:t>QM INTERNATIONAL CORP.</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tư vấn doanh nghiệp</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86</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90" w:history="1">
              <w:r w:rsidR="0089627C" w:rsidRPr="00BB376F">
                <w:rPr>
                  <w:rFonts w:ascii="Times New Roman" w:eastAsia="Times New Roman" w:hAnsi="Times New Roman" w:cs="Times New Roman"/>
                  <w:color w:val="0000FF"/>
                  <w:u w:val="single"/>
                </w:rPr>
                <w:t>ROBOMAC SYSTEM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thiết kế và cung cấp phụ tùng ô tô, rô bốt</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87</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91" w:history="1">
              <w:r w:rsidR="0089627C" w:rsidRPr="00BB376F">
                <w:rPr>
                  <w:rFonts w:ascii="Times New Roman" w:eastAsia="Times New Roman" w:hAnsi="Times New Roman" w:cs="Times New Roman"/>
                  <w:color w:val="0000FF"/>
                  <w:u w:val="single"/>
                </w:rPr>
                <w:t>S.A.F. SPECIAL STEELS CO., 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thép đặc biệt và dịch vụ hàn thép</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88</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92" w:history="1">
              <w:r w:rsidR="0089627C" w:rsidRPr="00BB376F">
                <w:rPr>
                  <w:rFonts w:ascii="Times New Roman" w:eastAsia="Times New Roman" w:hAnsi="Times New Roman" w:cs="Times New Roman"/>
                  <w:color w:val="0000FF"/>
                  <w:u w:val="single"/>
                </w:rPr>
                <w:t>S.K. POLYMER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vật liệu cao su mẫu và thiết bị nhựa</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89</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93" w:history="1">
              <w:r w:rsidR="0089627C" w:rsidRPr="00BB376F">
                <w:rPr>
                  <w:rFonts w:ascii="Times New Roman" w:eastAsia="Times New Roman" w:hAnsi="Times New Roman" w:cs="Times New Roman"/>
                  <w:color w:val="0000FF"/>
                  <w:u w:val="single"/>
                </w:rPr>
                <w:t>S.P. METAL PART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dịch vụ nén, ép cơ khí và điện, điện tự động</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90</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94" w:history="1">
              <w:r w:rsidR="0089627C" w:rsidRPr="00BB376F">
                <w:rPr>
                  <w:rFonts w:ascii="Times New Roman" w:eastAsia="Times New Roman" w:hAnsi="Times New Roman" w:cs="Times New Roman"/>
                  <w:color w:val="0000FF"/>
                  <w:u w:val="single"/>
                </w:rPr>
                <w:t>SAHASILP RIVET INDUSTRIAL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bu lông, ốc vít cho phụ tùng ô tô</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91</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95" w:history="1">
              <w:r w:rsidR="0089627C" w:rsidRPr="00BB376F">
                <w:rPr>
                  <w:rFonts w:ascii="Times New Roman" w:eastAsia="Times New Roman" w:hAnsi="Times New Roman" w:cs="Times New Roman"/>
                  <w:color w:val="0000FF"/>
                  <w:u w:val="single"/>
                </w:rPr>
                <w:t>SAIMA CORPORATION</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đinh ốc bảo vệ, đinh ốc đặc biệt</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92</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96" w:history="1">
              <w:r w:rsidR="0089627C" w:rsidRPr="00BB376F">
                <w:rPr>
                  <w:rFonts w:ascii="Times New Roman" w:eastAsia="Times New Roman" w:hAnsi="Times New Roman" w:cs="Times New Roman"/>
                  <w:color w:val="0000FF"/>
                  <w:u w:val="single"/>
                </w:rPr>
                <w:t>SAITOH KOUGAKU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chế tạo kính hiển vi</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93</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97" w:history="1">
              <w:r w:rsidR="0089627C" w:rsidRPr="00BB376F">
                <w:rPr>
                  <w:rFonts w:ascii="Times New Roman" w:eastAsia="Times New Roman" w:hAnsi="Times New Roman" w:cs="Times New Roman"/>
                  <w:color w:val="0000FF"/>
                  <w:u w:val="single"/>
                </w:rPr>
                <w:t>SAMCO SEIKI (THAILAND) CO., 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sản xuất và cung cấp các thiết bị cơ khí chính xác về ốc vít</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94</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98" w:history="1">
              <w:r w:rsidR="0089627C" w:rsidRPr="00BB376F">
                <w:rPr>
                  <w:rFonts w:ascii="Times New Roman" w:eastAsia="Times New Roman" w:hAnsi="Times New Roman" w:cs="Times New Roman"/>
                  <w:color w:val="0000FF"/>
                  <w:u w:val="single"/>
                </w:rPr>
                <w:t>SARNTI GREEN PACK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khuôn</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95</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99" w:history="1">
              <w:r w:rsidR="0089627C" w:rsidRPr="00BB376F">
                <w:rPr>
                  <w:rFonts w:ascii="Times New Roman" w:eastAsia="Times New Roman" w:hAnsi="Times New Roman" w:cs="Times New Roman"/>
                  <w:color w:val="0000FF"/>
                  <w:u w:val="single"/>
                </w:rPr>
                <w:t>SATIT PLASTIC ENGINEERING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các thiết bị, phụ tùng điện, ô tô, thiết bị y tế</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96</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00" w:history="1">
              <w:r w:rsidR="0089627C" w:rsidRPr="00BB376F">
                <w:rPr>
                  <w:rFonts w:ascii="Times New Roman" w:eastAsia="Times New Roman" w:hAnsi="Times New Roman" w:cs="Times New Roman"/>
                  <w:color w:val="0000FF"/>
                  <w:u w:val="single"/>
                </w:rPr>
                <w:t>SCC TECH CO., 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sản xuất thiết bị động cơ xe máy, ô tô và các thiết bị khác</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97</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01" w:history="1">
              <w:r w:rsidR="0089627C" w:rsidRPr="00BB376F">
                <w:rPr>
                  <w:rFonts w:ascii="Times New Roman" w:eastAsia="Times New Roman" w:hAnsi="Times New Roman" w:cs="Times New Roman"/>
                  <w:color w:val="0000FF"/>
                  <w:u w:val="single"/>
                </w:rPr>
                <w:t>SCPP ENGINEERING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buồng xịt, bình xịt áp suất</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98</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02" w:history="1">
              <w:r w:rsidR="0089627C" w:rsidRPr="00BB376F">
                <w:rPr>
                  <w:rFonts w:ascii="Times New Roman" w:eastAsia="Times New Roman" w:hAnsi="Times New Roman" w:cs="Times New Roman"/>
                  <w:color w:val="0000FF"/>
                  <w:u w:val="single"/>
                </w:rPr>
                <w:t>SEON CHAREON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đinh ốc, bu lông</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99</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03" w:history="1">
              <w:r w:rsidR="0089627C" w:rsidRPr="00BB376F">
                <w:rPr>
                  <w:rFonts w:ascii="Times New Roman" w:eastAsia="Times New Roman" w:hAnsi="Times New Roman" w:cs="Times New Roman"/>
                  <w:color w:val="0000FF"/>
                  <w:u w:val="single"/>
                </w:rPr>
                <w:t>SHENZHEN YIBI PRECISION TECHNOLOGY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khuôn hàn kim loại</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100</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04" w:history="1">
              <w:r w:rsidR="0089627C" w:rsidRPr="00BB376F">
                <w:rPr>
                  <w:rFonts w:ascii="Times New Roman" w:eastAsia="Times New Roman" w:hAnsi="Times New Roman" w:cs="Times New Roman"/>
                  <w:color w:val="0000FF"/>
                  <w:u w:val="single"/>
                </w:rPr>
                <w:t>SIAM CABINET &amp; DESIGN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giá treo, cabin, giá đỡ</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101</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05" w:history="1">
              <w:r w:rsidR="0089627C" w:rsidRPr="00BB376F">
                <w:rPr>
                  <w:rFonts w:ascii="Times New Roman" w:eastAsia="Times New Roman" w:hAnsi="Times New Roman" w:cs="Times New Roman"/>
                  <w:color w:val="0000FF"/>
                  <w:u w:val="single"/>
                </w:rPr>
                <w:t>SIAM INDUSTRY AND MANUFACTURER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bàn làm việc nhóm, vách ngăn tường</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102</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06" w:history="1">
              <w:r w:rsidR="0089627C" w:rsidRPr="00BB376F">
                <w:rPr>
                  <w:rFonts w:ascii="Times New Roman" w:eastAsia="Times New Roman" w:hAnsi="Times New Roman" w:cs="Times New Roman"/>
                  <w:color w:val="0000FF"/>
                  <w:u w:val="single"/>
                </w:rPr>
                <w:t>SIAM METAL WORK MANUFACTURING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ép, nén, xay, hàn, sản xuất bu lông, ốc vít</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103</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07" w:history="1">
              <w:r w:rsidR="0089627C" w:rsidRPr="00BB376F">
                <w:rPr>
                  <w:rFonts w:ascii="Times New Roman" w:eastAsia="Times New Roman" w:hAnsi="Times New Roman" w:cs="Times New Roman"/>
                  <w:color w:val="0000FF"/>
                  <w:u w:val="single"/>
                </w:rPr>
                <w:t>SIAM SCREW BOLT &amp; NUT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ốc vít, bu lông</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104</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08" w:history="1">
              <w:r w:rsidR="0089627C" w:rsidRPr="00BB376F">
                <w:rPr>
                  <w:rFonts w:ascii="Times New Roman" w:eastAsia="Times New Roman" w:hAnsi="Times New Roman" w:cs="Times New Roman"/>
                  <w:color w:val="0000FF"/>
                  <w:u w:val="single"/>
                </w:rPr>
                <w:t>SIAM WATER FLAME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bình phun gas, tủ điều khiển khí hậu, các dụng cụ điện khác</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105</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09" w:history="1">
              <w:r w:rsidR="0089627C" w:rsidRPr="00BB376F">
                <w:rPr>
                  <w:rFonts w:ascii="Times New Roman" w:eastAsia="Times New Roman" w:hAnsi="Times New Roman" w:cs="Times New Roman"/>
                  <w:color w:val="0000FF"/>
                  <w:u w:val="single"/>
                </w:rPr>
                <w:t>SIGNS SUPPLIER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 Sản xuất tem nhãn, tiêu chuẩn bằng kim loại theo đơn đặt hàng</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106</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10" w:history="1">
              <w:r w:rsidR="0089627C" w:rsidRPr="00BB376F">
                <w:rPr>
                  <w:rFonts w:ascii="Times New Roman" w:eastAsia="Times New Roman" w:hAnsi="Times New Roman" w:cs="Times New Roman"/>
                  <w:color w:val="0000FF"/>
                  <w:u w:val="single"/>
                </w:rPr>
                <w:t>SINEI INDUSTRIAL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khuôn đúc và thiết bị máy đúc khuôn</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107</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11" w:history="1">
              <w:r w:rsidR="0089627C" w:rsidRPr="00BB376F">
                <w:rPr>
                  <w:rFonts w:ascii="Times New Roman" w:eastAsia="Times New Roman" w:hAnsi="Times New Roman" w:cs="Times New Roman"/>
                  <w:color w:val="0000FF"/>
                  <w:u w:val="single"/>
                </w:rPr>
                <w:t>SPP INDUSTRIAL RUBBER COMPANY LIMITED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sản phẩm làm từ cao su</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108</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12" w:history="1">
              <w:r w:rsidR="0089627C" w:rsidRPr="00BB376F">
                <w:rPr>
                  <w:rFonts w:ascii="Times New Roman" w:eastAsia="Times New Roman" w:hAnsi="Times New Roman" w:cs="Times New Roman"/>
                  <w:color w:val="0000FF"/>
                  <w:u w:val="single"/>
                </w:rPr>
                <w:t>STZK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lò, máy điều khiển nhiệt độ khuôn, máy khử nhiệt</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109</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13" w:history="1">
              <w:r w:rsidR="0089627C" w:rsidRPr="00BB376F">
                <w:rPr>
                  <w:rFonts w:ascii="Times New Roman" w:eastAsia="Times New Roman" w:hAnsi="Times New Roman" w:cs="Times New Roman"/>
                  <w:color w:val="0000FF"/>
                  <w:u w:val="single"/>
                </w:rPr>
                <w:t>SUMMIT ELECTRONIC COMPONENTS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cung cấp phụ tùng thay thế PCBA cho ô tô</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110</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14" w:history="1">
              <w:r w:rsidR="0089627C" w:rsidRPr="00BB376F">
                <w:rPr>
                  <w:rFonts w:ascii="Times New Roman" w:eastAsia="Times New Roman" w:hAnsi="Times New Roman" w:cs="Times New Roman"/>
                  <w:color w:val="0000FF"/>
                  <w:u w:val="single"/>
                </w:rPr>
                <w:t>SVI PUBLIC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Chuyên sản xuất thiết bị điện</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111</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15" w:history="1">
              <w:r w:rsidR="0089627C" w:rsidRPr="00BB376F">
                <w:rPr>
                  <w:rFonts w:ascii="Times New Roman" w:eastAsia="Times New Roman" w:hAnsi="Times New Roman" w:cs="Times New Roman"/>
                  <w:color w:val="0000FF"/>
                  <w:u w:val="single"/>
                </w:rPr>
                <w:t>SYSTEMATIC INSTRUMENTS(THAILAND)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Máy bơm, phụ kiện bằng kim loại của máy bơm khí và lỏng</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112</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16" w:history="1">
              <w:r w:rsidR="0089627C" w:rsidRPr="00BB376F">
                <w:rPr>
                  <w:rFonts w:ascii="Times New Roman" w:eastAsia="Times New Roman" w:hAnsi="Times New Roman" w:cs="Times New Roman"/>
                  <w:color w:val="0000FF"/>
                  <w:u w:val="single"/>
                </w:rPr>
                <w:t>TAI MOU PRECISION CO., 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Phụ tùng ô tô</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113</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17" w:history="1">
              <w:r w:rsidR="0089627C" w:rsidRPr="00BB376F">
                <w:rPr>
                  <w:rFonts w:ascii="Times New Roman" w:eastAsia="Times New Roman" w:hAnsi="Times New Roman" w:cs="Times New Roman"/>
                  <w:color w:val="0000FF"/>
                  <w:u w:val="single"/>
                </w:rPr>
                <w:t>TAISEI GIKEN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Làm sạch dầu</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114</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18" w:history="1">
              <w:r w:rsidR="0089627C" w:rsidRPr="00BB376F">
                <w:rPr>
                  <w:rFonts w:ascii="Times New Roman" w:eastAsia="Times New Roman" w:hAnsi="Times New Roman" w:cs="Times New Roman"/>
                  <w:color w:val="0000FF"/>
                  <w:u w:val="single"/>
                </w:rPr>
                <w:t>TEAM PRECISION PUBLIC COMPANY LIMITED.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 xml:space="preserve">Điện tử </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115</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19" w:history="1">
              <w:r w:rsidR="0089627C" w:rsidRPr="00BB376F">
                <w:rPr>
                  <w:rFonts w:ascii="Times New Roman" w:eastAsia="Times New Roman" w:hAnsi="Times New Roman" w:cs="Times New Roman"/>
                  <w:color w:val="0000FF"/>
                  <w:u w:val="single"/>
                </w:rPr>
                <w:t>TECHNIC INDUSTRY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Sản xuất cao su, nhựa</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116</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20" w:history="1">
              <w:r w:rsidR="0089627C" w:rsidRPr="00BB376F">
                <w:rPr>
                  <w:rFonts w:ascii="Times New Roman" w:eastAsia="Times New Roman" w:hAnsi="Times New Roman" w:cs="Times New Roman"/>
                  <w:color w:val="0000FF"/>
                  <w:u w:val="single"/>
                </w:rPr>
                <w:t>TEXFOCUS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Sản xuất sản phẩm đột, dập</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117</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21" w:history="1">
              <w:r w:rsidR="0089627C" w:rsidRPr="00BB376F">
                <w:rPr>
                  <w:rFonts w:ascii="Times New Roman" w:eastAsia="Times New Roman" w:hAnsi="Times New Roman" w:cs="Times New Roman"/>
                  <w:color w:val="0000FF"/>
                  <w:u w:val="single"/>
                </w:rPr>
                <w:t>THAI CHEER POWDER INDUSTRY CO., 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Sản xuất, xuất nhập khẩu phụ tùng ô tô, thiết bị, máy nén</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118</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22" w:history="1">
              <w:r w:rsidR="0089627C" w:rsidRPr="00BB376F">
                <w:rPr>
                  <w:rFonts w:ascii="Times New Roman" w:eastAsia="Times New Roman" w:hAnsi="Times New Roman" w:cs="Times New Roman"/>
                  <w:color w:val="0000FF"/>
                  <w:u w:val="single"/>
                </w:rPr>
                <w:t>THAI DIP COAT PRODUCTS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Sản xuất các phụ tùng ô tô bằng cao su, thiết bị điện tử</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119</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23" w:history="1">
              <w:r w:rsidR="0089627C" w:rsidRPr="00BB376F">
                <w:rPr>
                  <w:rFonts w:ascii="Times New Roman" w:eastAsia="Times New Roman" w:hAnsi="Times New Roman" w:cs="Times New Roman"/>
                  <w:color w:val="0000FF"/>
                  <w:u w:val="single"/>
                </w:rPr>
                <w:t>THAI DONG RONG ENTERPRISE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Sản xuất các linh kiện ô tô, điện tử</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120</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24" w:history="1">
              <w:r w:rsidR="0089627C" w:rsidRPr="00BB376F">
                <w:rPr>
                  <w:rFonts w:ascii="Times New Roman" w:eastAsia="Times New Roman" w:hAnsi="Times New Roman" w:cs="Times New Roman"/>
                  <w:color w:val="0000FF"/>
                  <w:u w:val="single"/>
                </w:rPr>
                <w:t>THAI HENG FOUNDRY AND MACHINERY (1959)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Sản xuất ròng rọc, đúc và gia công các phụ kiện sắt, nhôm</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121</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25" w:history="1">
              <w:r w:rsidR="0089627C" w:rsidRPr="00BB376F">
                <w:rPr>
                  <w:rFonts w:ascii="Times New Roman" w:eastAsia="Times New Roman" w:hAnsi="Times New Roman" w:cs="Times New Roman"/>
                  <w:color w:val="0000FF"/>
                  <w:u w:val="single"/>
                </w:rPr>
                <w:t>THAI MICROELECTRONICS CENTER (TMEC)</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 xml:space="preserve">Sản xuất các thiệt bị cảm biến: độ ẩm, nhiệt độ </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122</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26" w:history="1">
              <w:r w:rsidR="0089627C" w:rsidRPr="00BB376F">
                <w:rPr>
                  <w:rFonts w:ascii="Times New Roman" w:eastAsia="Times New Roman" w:hAnsi="Times New Roman" w:cs="Times New Roman"/>
                  <w:color w:val="0000FF"/>
                  <w:u w:val="single"/>
                </w:rPr>
                <w:t>THAI PLASTIC PACKING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Sản xuất bao bì, túi nilon</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123</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27" w:history="1">
              <w:r w:rsidR="0089627C" w:rsidRPr="00BB376F">
                <w:rPr>
                  <w:rFonts w:ascii="Times New Roman" w:eastAsia="Times New Roman" w:hAnsi="Times New Roman" w:cs="Times New Roman"/>
                  <w:color w:val="0000FF"/>
                  <w:u w:val="single"/>
                </w:rPr>
                <w:t>THAI PROFILE GLOBAL RUBBER PLAST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Sản xuất các sản phẩm cao su, nhựa dẻo</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124</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28" w:history="1">
              <w:r w:rsidR="0089627C" w:rsidRPr="00BB376F">
                <w:rPr>
                  <w:rFonts w:ascii="Times New Roman" w:eastAsia="Times New Roman" w:hAnsi="Times New Roman" w:cs="Times New Roman"/>
                  <w:color w:val="0000FF"/>
                  <w:u w:val="single"/>
                </w:rPr>
                <w:t>THAI SUMMIT CABLE &amp; PARTS CO., 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Sản xuất dây cáp</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125</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29" w:history="1">
              <w:r w:rsidR="0089627C" w:rsidRPr="00BB376F">
                <w:rPr>
                  <w:rFonts w:ascii="Times New Roman" w:eastAsia="Times New Roman" w:hAnsi="Times New Roman" w:cs="Times New Roman"/>
                  <w:color w:val="0000FF"/>
                  <w:u w:val="single"/>
                </w:rPr>
                <w:t>THAI TECHNOLOGY EVOLUTION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Sản xuất điều khiển máy biến áp</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126</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30" w:history="1">
              <w:r w:rsidR="0089627C" w:rsidRPr="00BB376F">
                <w:rPr>
                  <w:rFonts w:ascii="Times New Roman" w:eastAsia="Times New Roman" w:hAnsi="Times New Roman" w:cs="Times New Roman"/>
                  <w:color w:val="0000FF"/>
                  <w:u w:val="single"/>
                </w:rPr>
                <w:t>THAIBURANA MANUFACTURING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Sản xuất khóa</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127</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31" w:history="1">
              <w:r w:rsidR="0089627C" w:rsidRPr="00BB376F">
                <w:rPr>
                  <w:rFonts w:ascii="Times New Roman" w:eastAsia="Times New Roman" w:hAnsi="Times New Roman" w:cs="Times New Roman"/>
                  <w:color w:val="0000FF"/>
                  <w:u w:val="single"/>
                </w:rPr>
                <w:t>THREE PIECE (THAILAND)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Sản xuất khuôn mẫu, phụ tùng ô tô, gia công assy</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128</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32" w:history="1">
              <w:r w:rsidR="0089627C" w:rsidRPr="00BB376F">
                <w:rPr>
                  <w:rFonts w:ascii="Times New Roman" w:eastAsia="Times New Roman" w:hAnsi="Times New Roman" w:cs="Times New Roman"/>
                  <w:color w:val="0000FF"/>
                  <w:u w:val="single"/>
                </w:rPr>
                <w:t>TICON INDUSTRIAL CONNECTION PUBLIC COMPANY LIMITED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Cho thuê văn phòng, nhà xưởng</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129</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33" w:history="1">
              <w:r w:rsidR="0089627C" w:rsidRPr="00BB376F">
                <w:rPr>
                  <w:rFonts w:ascii="Times New Roman" w:eastAsia="Times New Roman" w:hAnsi="Times New Roman" w:cs="Times New Roman"/>
                  <w:color w:val="0000FF"/>
                  <w:u w:val="single"/>
                </w:rPr>
                <w:t>TIGER POLYMER CORPORATION</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Sản xuất và kinh doanh cao su, sản phẩm nhựa</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130</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34" w:history="1">
              <w:r w:rsidR="0089627C" w:rsidRPr="00BB376F">
                <w:rPr>
                  <w:rFonts w:ascii="Times New Roman" w:eastAsia="Times New Roman" w:hAnsi="Times New Roman" w:cs="Times New Roman"/>
                  <w:color w:val="0000FF"/>
                  <w:u w:val="single"/>
                </w:rPr>
                <w:t>TKC PROGRESS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Điện tử, gia công nhựa, cao su, khuôn mẫu</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131</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35" w:history="1">
              <w:r w:rsidR="0089627C" w:rsidRPr="00BB376F">
                <w:rPr>
                  <w:rFonts w:ascii="Times New Roman" w:eastAsia="Times New Roman" w:hAnsi="Times New Roman" w:cs="Times New Roman"/>
                  <w:color w:val="0000FF"/>
                  <w:u w:val="single"/>
                </w:rPr>
                <w:t>TOSTEM THAI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Sản xuất các vật liệu, linh kiện bằng nhôm</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132</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36" w:history="1">
              <w:r w:rsidR="0089627C" w:rsidRPr="00BB376F">
                <w:rPr>
                  <w:rFonts w:ascii="Times New Roman" w:eastAsia="Times New Roman" w:hAnsi="Times New Roman" w:cs="Times New Roman"/>
                  <w:color w:val="0000FF"/>
                  <w:u w:val="single"/>
                </w:rPr>
                <w:t>UNIFOUNDRY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Đúc kim loại</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133</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37" w:history="1">
              <w:r w:rsidR="0089627C" w:rsidRPr="00BB376F">
                <w:rPr>
                  <w:rFonts w:ascii="Times New Roman" w:eastAsia="Times New Roman" w:hAnsi="Times New Roman" w:cs="Times New Roman"/>
                  <w:color w:val="0000FF"/>
                  <w:u w:val="single"/>
                </w:rPr>
                <w:t>UNIGLOBAL CO.,LTD.</w:t>
              </w:r>
            </w:hyperlink>
          </w:p>
        </w:tc>
        <w:tc>
          <w:tcPr>
            <w:tcW w:w="5675" w:type="dxa"/>
            <w:shd w:val="clear" w:color="auto" w:fill="FFFFFF" w:themeFill="background1"/>
            <w:vAlign w:val="center"/>
            <w:hideMark/>
          </w:tcPr>
          <w:p w:rsidR="0089627C" w:rsidRPr="003561DC" w:rsidRDefault="0089627C" w:rsidP="003561D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 xml:space="preserve">Sản xuất khuôn mẫu, </w:t>
            </w:r>
            <w:r w:rsidR="003561DC">
              <w:rPr>
                <w:rFonts w:ascii="Times New Roman" w:eastAsia="Times New Roman" w:hAnsi="Times New Roman" w:cs="Times New Roman"/>
                <w:sz w:val="26"/>
                <w:szCs w:val="26"/>
              </w:rPr>
              <w:t>sản phẩm</w:t>
            </w:r>
            <w:r w:rsidRPr="003561DC">
              <w:rPr>
                <w:rFonts w:ascii="Times New Roman" w:eastAsia="Times New Roman" w:hAnsi="Times New Roman" w:cs="Times New Roman"/>
                <w:sz w:val="26"/>
                <w:szCs w:val="26"/>
              </w:rPr>
              <w:t xml:space="preserve"> bôi trơn</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134</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38" w:history="1">
              <w:r w:rsidR="0089627C" w:rsidRPr="00BB376F">
                <w:rPr>
                  <w:rFonts w:ascii="Times New Roman" w:eastAsia="Times New Roman" w:hAnsi="Times New Roman" w:cs="Times New Roman"/>
                  <w:color w:val="0000FF"/>
                  <w:u w:val="single"/>
                </w:rPr>
                <w:t>UNIMACHINE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Sản xuất động cơ, phụ tùng khí nén, bánh răng</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135</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39" w:history="1">
              <w:r w:rsidR="0089627C" w:rsidRPr="00BB376F">
                <w:rPr>
                  <w:rFonts w:ascii="Times New Roman" w:eastAsia="Times New Roman" w:hAnsi="Times New Roman" w:cs="Times New Roman"/>
                  <w:color w:val="0000FF"/>
                  <w:u w:val="single"/>
                </w:rPr>
                <w:t>V G STEEL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Kinh doanh thép nhập khẩu từ Đài Loan</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136</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40" w:history="1">
              <w:r w:rsidR="0089627C" w:rsidRPr="00BB376F">
                <w:rPr>
                  <w:rFonts w:ascii="Times New Roman" w:eastAsia="Times New Roman" w:hAnsi="Times New Roman" w:cs="Times New Roman"/>
                  <w:color w:val="0000FF"/>
                  <w:u w:val="single"/>
                </w:rPr>
                <w:t>V&amp;P EXPANDED METAL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Sản xuất màng lưới kim loại: thép, nhôm</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137</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41" w:history="1">
              <w:r w:rsidR="0089627C" w:rsidRPr="00BB376F">
                <w:rPr>
                  <w:rFonts w:ascii="Times New Roman" w:eastAsia="Times New Roman" w:hAnsi="Times New Roman" w:cs="Times New Roman"/>
                  <w:color w:val="0000FF"/>
                  <w:u w:val="single"/>
                </w:rPr>
                <w:t>WINGSSERV TECHNOLOGY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Sản xuất thiết bị bơm hút chân không, thiết bị rò khí, thiết bị lọc, hàn</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138</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42" w:history="1">
              <w:r w:rsidR="0089627C" w:rsidRPr="00BB376F">
                <w:rPr>
                  <w:rFonts w:ascii="Times New Roman" w:eastAsia="Times New Roman" w:hAnsi="Times New Roman" w:cs="Times New Roman"/>
                  <w:color w:val="0000FF"/>
                  <w:u w:val="single"/>
                </w:rPr>
                <w:t>WIREFORM A.N. (THAILAND)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 </w:t>
            </w:r>
            <w:r w:rsidR="003561DC">
              <w:rPr>
                <w:rFonts w:ascii="Times New Roman" w:eastAsia="Times New Roman" w:hAnsi="Times New Roman" w:cs="Times New Roman"/>
                <w:sz w:val="26"/>
                <w:szCs w:val="26"/>
              </w:rPr>
              <w:t>Sản xuất lò xo</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139</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43" w:history="1">
              <w:r w:rsidR="0089627C" w:rsidRPr="00BB376F">
                <w:rPr>
                  <w:rFonts w:ascii="Times New Roman" w:eastAsia="Times New Roman" w:hAnsi="Times New Roman" w:cs="Times New Roman"/>
                  <w:color w:val="0000FF"/>
                  <w:u w:val="single"/>
                </w:rPr>
                <w:t>WONKSPRING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 Sản xuất lò xo</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140</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44" w:history="1">
              <w:r w:rsidR="0089627C" w:rsidRPr="00BB376F">
                <w:rPr>
                  <w:rFonts w:ascii="Times New Roman" w:eastAsia="Times New Roman" w:hAnsi="Times New Roman" w:cs="Times New Roman"/>
                  <w:color w:val="0000FF"/>
                  <w:u w:val="single"/>
                </w:rPr>
                <w:t>YOKOHAMA INDUSTRIAL DEVELOPMENT CORPORATION (IDEC)</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Tổ chức hỗ trợ DN vừa và nhỏ IDEC</w:t>
            </w:r>
          </w:p>
        </w:tc>
      </w:tr>
      <w:tr w:rsidR="0089627C" w:rsidRPr="00BB376F" w:rsidTr="000C1939">
        <w:trPr>
          <w:trHeight w:val="765"/>
        </w:trPr>
        <w:tc>
          <w:tcPr>
            <w:tcW w:w="670" w:type="dxa"/>
            <w:shd w:val="clear" w:color="auto" w:fill="FFFFFF" w:themeFill="background1"/>
            <w:noWrap/>
            <w:vAlign w:val="center"/>
            <w:hideMark/>
          </w:tcPr>
          <w:p w:rsidR="0089627C" w:rsidRPr="00BB376F" w:rsidRDefault="0089627C" w:rsidP="0089627C">
            <w:pPr>
              <w:spacing w:after="0" w:line="240" w:lineRule="auto"/>
              <w:jc w:val="center"/>
              <w:rPr>
                <w:rFonts w:ascii="Times New Roman" w:eastAsia="Times New Roman" w:hAnsi="Times New Roman" w:cs="Times New Roman"/>
                <w:color w:val="000000"/>
              </w:rPr>
            </w:pPr>
            <w:r w:rsidRPr="00BB376F">
              <w:rPr>
                <w:rFonts w:ascii="Times New Roman" w:eastAsia="Times New Roman" w:hAnsi="Times New Roman" w:cs="Times New Roman"/>
                <w:color w:val="000000"/>
              </w:rPr>
              <w:t>141</w:t>
            </w:r>
          </w:p>
        </w:tc>
        <w:tc>
          <w:tcPr>
            <w:tcW w:w="3862" w:type="dxa"/>
            <w:shd w:val="clear" w:color="auto" w:fill="FFFFFF" w:themeFill="background1"/>
            <w:vAlign w:val="center"/>
            <w:hideMark/>
          </w:tcPr>
          <w:p w:rsidR="0089627C" w:rsidRPr="00BB376F" w:rsidRDefault="000C1939" w:rsidP="0089627C">
            <w:pPr>
              <w:spacing w:after="0" w:line="240" w:lineRule="auto"/>
              <w:rPr>
                <w:rFonts w:ascii="Times New Roman" w:eastAsia="Times New Roman" w:hAnsi="Times New Roman" w:cs="Times New Roman"/>
                <w:color w:val="0000FF"/>
                <w:u w:val="single"/>
              </w:rPr>
            </w:pPr>
            <w:hyperlink r:id="rId145" w:history="1">
              <w:r w:rsidR="0089627C" w:rsidRPr="00BB376F">
                <w:rPr>
                  <w:rFonts w:ascii="Times New Roman" w:eastAsia="Times New Roman" w:hAnsi="Times New Roman" w:cs="Times New Roman"/>
                  <w:color w:val="0000FF"/>
                  <w:u w:val="single"/>
                </w:rPr>
                <w:t>YOUR ENGINEER (1990) CO.,LTD.</w:t>
              </w:r>
            </w:hyperlink>
          </w:p>
        </w:tc>
        <w:tc>
          <w:tcPr>
            <w:tcW w:w="5675" w:type="dxa"/>
            <w:shd w:val="clear" w:color="auto" w:fill="FFFFFF" w:themeFill="background1"/>
            <w:vAlign w:val="center"/>
            <w:hideMark/>
          </w:tcPr>
          <w:p w:rsidR="0089627C" w:rsidRPr="003561DC" w:rsidRDefault="0089627C" w:rsidP="0089627C">
            <w:pPr>
              <w:spacing w:after="0" w:line="240" w:lineRule="auto"/>
              <w:rPr>
                <w:rFonts w:ascii="Times New Roman" w:eastAsia="Times New Roman" w:hAnsi="Times New Roman" w:cs="Times New Roman"/>
                <w:sz w:val="26"/>
                <w:szCs w:val="26"/>
              </w:rPr>
            </w:pPr>
            <w:r w:rsidRPr="003561DC">
              <w:rPr>
                <w:rFonts w:ascii="Times New Roman" w:eastAsia="Times New Roman" w:hAnsi="Times New Roman" w:cs="Times New Roman"/>
                <w:sz w:val="26"/>
                <w:szCs w:val="26"/>
              </w:rPr>
              <w:t>Sản xuất thiết bị nén</w:t>
            </w:r>
          </w:p>
        </w:tc>
      </w:tr>
    </w:tbl>
    <w:p w:rsidR="00431EAC" w:rsidRDefault="00431EAC"/>
    <w:sectPr w:rsidR="00431EAC" w:rsidSect="000C1939">
      <w:pgSz w:w="12240" w:h="15840"/>
      <w:pgMar w:top="993" w:right="1440" w:bottom="113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okChampa">
    <w:panose1 w:val="020B0604020202020204"/>
    <w:charset w:val="00"/>
    <w:family w:val="swiss"/>
    <w:pitch w:val="variable"/>
    <w:sig w:usb0="03000003" w:usb1="00000000" w:usb2="00000000" w:usb3="00000000" w:csb0="0001000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76F"/>
    <w:rsid w:val="00095E82"/>
    <w:rsid w:val="000C1939"/>
    <w:rsid w:val="000F1AD7"/>
    <w:rsid w:val="001D6138"/>
    <w:rsid w:val="002402DB"/>
    <w:rsid w:val="00273678"/>
    <w:rsid w:val="00300EC1"/>
    <w:rsid w:val="003561DC"/>
    <w:rsid w:val="00401211"/>
    <w:rsid w:val="00431EAC"/>
    <w:rsid w:val="004A6BED"/>
    <w:rsid w:val="00503081"/>
    <w:rsid w:val="005D6F69"/>
    <w:rsid w:val="005E5B66"/>
    <w:rsid w:val="006138F6"/>
    <w:rsid w:val="00661F17"/>
    <w:rsid w:val="00717E6B"/>
    <w:rsid w:val="00867678"/>
    <w:rsid w:val="0089627C"/>
    <w:rsid w:val="008D723E"/>
    <w:rsid w:val="00A237D7"/>
    <w:rsid w:val="00BB376F"/>
    <w:rsid w:val="00C378AE"/>
    <w:rsid w:val="00E57DBE"/>
    <w:rsid w:val="00E65CB6"/>
    <w:rsid w:val="00FD54D2"/>
  </w:rsids>
  <m:mathPr>
    <m:mathFont m:val="Cambria Math"/>
    <m:brkBin m:val="before"/>
    <m:brkBinSub m:val="--"/>
    <m:smallFrac m:val="0"/>
    <m:dispDef/>
    <m:lMargin m:val="0"/>
    <m:rMargin m:val="0"/>
    <m:defJc m:val="centerGroup"/>
    <m:wrapIndent m:val="1440"/>
    <m:intLim m:val="subSup"/>
    <m:naryLim m:val="undOvr"/>
  </m:mathPr>
  <w:themeFontLang w:val="en-US" w:eastAsia="ja-JP"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081D11-FC0D-4CDF-A50C-0FB16F7E8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B376F"/>
    <w:rPr>
      <w:color w:val="0000FF"/>
      <w:u w:val="single"/>
    </w:rPr>
  </w:style>
  <w:style w:type="character" w:styleId="FollowedHyperlink">
    <w:name w:val="FollowedHyperlink"/>
    <w:basedOn w:val="DefaultParagraphFont"/>
    <w:uiPriority w:val="99"/>
    <w:semiHidden/>
    <w:unhideWhenUsed/>
    <w:rsid w:val="00BB376F"/>
    <w:rPr>
      <w:color w:val="800080"/>
      <w:u w:val="single"/>
    </w:rPr>
  </w:style>
  <w:style w:type="paragraph" w:customStyle="1" w:styleId="xl64">
    <w:name w:val="xl64"/>
    <w:basedOn w:val="Normal"/>
    <w:rsid w:val="00BB37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BB376F"/>
    <w:pPr>
      <w:pBdr>
        <w:top w:val="single" w:sz="4" w:space="0" w:color="auto"/>
        <w:left w:val="single" w:sz="4" w:space="0" w:color="auto"/>
        <w:bottom w:val="single" w:sz="4" w:space="0" w:color="auto"/>
        <w:right w:val="single" w:sz="4" w:space="0" w:color="auto"/>
      </w:pBdr>
      <w:shd w:val="clear" w:color="000000" w:fill="D7E3E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66">
    <w:name w:val="xl66"/>
    <w:basedOn w:val="Normal"/>
    <w:rsid w:val="00BB37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67">
    <w:name w:val="xl67"/>
    <w:basedOn w:val="Normal"/>
    <w:rsid w:val="00BB37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646464"/>
      <w:sz w:val="18"/>
      <w:szCs w:val="18"/>
    </w:rPr>
  </w:style>
  <w:style w:type="paragraph" w:customStyle="1" w:styleId="xl68">
    <w:name w:val="xl68"/>
    <w:basedOn w:val="Normal"/>
    <w:rsid w:val="00BB376F"/>
    <w:pPr>
      <w:pBdr>
        <w:top w:val="single" w:sz="4" w:space="0" w:color="auto"/>
        <w:left w:val="single" w:sz="4" w:space="0" w:color="auto"/>
        <w:bottom w:val="single" w:sz="4" w:space="0" w:color="auto"/>
        <w:right w:val="single" w:sz="4" w:space="0" w:color="auto"/>
      </w:pBdr>
      <w:shd w:val="clear" w:color="000000" w:fill="F7F0E4"/>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69">
    <w:name w:val="xl69"/>
    <w:basedOn w:val="Normal"/>
    <w:rsid w:val="00BB376F"/>
    <w:pPr>
      <w:pBdr>
        <w:top w:val="single" w:sz="4" w:space="0" w:color="auto"/>
        <w:left w:val="single" w:sz="4" w:space="0" w:color="auto"/>
        <w:bottom w:val="single" w:sz="4" w:space="0" w:color="auto"/>
        <w:right w:val="single" w:sz="4" w:space="0" w:color="auto"/>
      </w:pBdr>
      <w:shd w:val="clear" w:color="000000" w:fill="F7F0E4"/>
      <w:spacing w:before="100" w:beforeAutospacing="1" w:after="100" w:afterAutospacing="1" w:line="240" w:lineRule="auto"/>
      <w:textAlignment w:val="center"/>
    </w:pPr>
    <w:rPr>
      <w:rFonts w:ascii="Arial" w:eastAsia="Times New Roman" w:hAnsi="Arial" w:cs="Arial"/>
      <w:color w:val="646464"/>
      <w:sz w:val="18"/>
      <w:szCs w:val="18"/>
    </w:rPr>
  </w:style>
  <w:style w:type="paragraph" w:customStyle="1" w:styleId="xl70">
    <w:name w:val="xl70"/>
    <w:basedOn w:val="Normal"/>
    <w:rsid w:val="00BB376F"/>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
    <w:rsid w:val="00BB376F"/>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72">
    <w:name w:val="xl72"/>
    <w:basedOn w:val="Normal"/>
    <w:rsid w:val="00BB376F"/>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center"/>
    </w:pPr>
    <w:rPr>
      <w:rFonts w:ascii="Arial" w:eastAsia="Times New Roman" w:hAnsi="Arial" w:cs="Arial"/>
      <w:color w:val="646464"/>
      <w:sz w:val="18"/>
      <w:szCs w:val="18"/>
    </w:rPr>
  </w:style>
  <w:style w:type="paragraph" w:styleId="BalloonText">
    <w:name w:val="Balloon Text"/>
    <w:basedOn w:val="Normal"/>
    <w:link w:val="BalloonTextChar"/>
    <w:uiPriority w:val="99"/>
    <w:semiHidden/>
    <w:unhideWhenUsed/>
    <w:rsid w:val="000C19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9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273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27.254.131.200/~match/2017/profile5.php?companyid=1382&amp;type=2" TargetMode="External"/><Relationship Id="rId21" Type="http://schemas.openxmlformats.org/officeDocument/2006/relationships/hyperlink" Target="http://27.254.131.200/~match/2017/profile5.php?companyid=1064&amp;type=2" TargetMode="External"/><Relationship Id="rId42" Type="http://schemas.openxmlformats.org/officeDocument/2006/relationships/hyperlink" Target="http://27.254.131.200/~match/2017/profile5.php?companyid=974&amp;type=2" TargetMode="External"/><Relationship Id="rId63" Type="http://schemas.openxmlformats.org/officeDocument/2006/relationships/hyperlink" Target="http://27.254.131.200/~match/2017/profile5.php?companyid=1095&amp;type=2" TargetMode="External"/><Relationship Id="rId84" Type="http://schemas.openxmlformats.org/officeDocument/2006/relationships/hyperlink" Target="http://27.254.131.200/~match/2017/profile5.php?companyid=33&amp;type=2" TargetMode="External"/><Relationship Id="rId138" Type="http://schemas.openxmlformats.org/officeDocument/2006/relationships/hyperlink" Target="http://27.254.131.200/~match/2017/profile5.php?companyid=1149&amp;type=2" TargetMode="External"/><Relationship Id="rId107" Type="http://schemas.openxmlformats.org/officeDocument/2006/relationships/hyperlink" Target="http://27.254.131.200/~match/2017/profile5.php?companyid=1126&amp;type=2" TargetMode="External"/><Relationship Id="rId11" Type="http://schemas.openxmlformats.org/officeDocument/2006/relationships/hyperlink" Target="http://27.254.131.200/~match/2017/profile5.php?companyid=1054&amp;type=2" TargetMode="External"/><Relationship Id="rId32" Type="http://schemas.openxmlformats.org/officeDocument/2006/relationships/hyperlink" Target="http://27.254.131.200/~match/2017/profile5.php?companyid=1071&amp;type=2" TargetMode="External"/><Relationship Id="rId53" Type="http://schemas.openxmlformats.org/officeDocument/2006/relationships/hyperlink" Target="http://27.254.131.200/~match/2017/profile5.php?companyid=1088&amp;type=2" TargetMode="External"/><Relationship Id="rId74" Type="http://schemas.openxmlformats.org/officeDocument/2006/relationships/hyperlink" Target="http://27.254.131.200/~match/2017/profile5.php?companyid=1104&amp;type=2" TargetMode="External"/><Relationship Id="rId128" Type="http://schemas.openxmlformats.org/officeDocument/2006/relationships/hyperlink" Target="http://27.254.131.200/~match/2017/profile5.php?companyid=1310&amp;type=2" TargetMode="External"/><Relationship Id="rId5" Type="http://schemas.openxmlformats.org/officeDocument/2006/relationships/hyperlink" Target="http://27.254.131.200/~match/2017/profile5.php?companyid=1049&amp;type=2" TargetMode="External"/><Relationship Id="rId90" Type="http://schemas.openxmlformats.org/officeDocument/2006/relationships/hyperlink" Target="http://27.254.131.200/~match/2017/profile5.php?companyid=1375&amp;type=2" TargetMode="External"/><Relationship Id="rId95" Type="http://schemas.openxmlformats.org/officeDocument/2006/relationships/hyperlink" Target="http://27.254.131.200/~match/2017/profile5.php?companyid=1388&amp;type=2" TargetMode="External"/><Relationship Id="rId22" Type="http://schemas.openxmlformats.org/officeDocument/2006/relationships/hyperlink" Target="http://27.254.131.200/~match/2017/profile5.php?companyid=1383&amp;type=2" TargetMode="External"/><Relationship Id="rId27" Type="http://schemas.openxmlformats.org/officeDocument/2006/relationships/hyperlink" Target="http://27.254.131.200/~match/2017/profile5.php?companyid=1068&amp;type=2" TargetMode="External"/><Relationship Id="rId43" Type="http://schemas.openxmlformats.org/officeDocument/2006/relationships/hyperlink" Target="http://27.254.131.200/~match/2017/profile5.php?companyid=1082&amp;type=2" TargetMode="External"/><Relationship Id="rId48" Type="http://schemas.openxmlformats.org/officeDocument/2006/relationships/hyperlink" Target="http://27.254.131.200/~match/2017/profile5.php?companyid=1168&amp;type=2" TargetMode="External"/><Relationship Id="rId64" Type="http://schemas.openxmlformats.org/officeDocument/2006/relationships/hyperlink" Target="http://27.254.131.200/~match/2017/profile5.php?companyid=1096&amp;type=2" TargetMode="External"/><Relationship Id="rId69" Type="http://schemas.openxmlformats.org/officeDocument/2006/relationships/hyperlink" Target="http://27.254.131.200/~match/2017/profile5.php?companyid=754&amp;type=2" TargetMode="External"/><Relationship Id="rId113" Type="http://schemas.openxmlformats.org/officeDocument/2006/relationships/hyperlink" Target="http://27.254.131.200/~match/2017/profile5.php?companyid=1347&amp;type=2" TargetMode="External"/><Relationship Id="rId118" Type="http://schemas.openxmlformats.org/officeDocument/2006/relationships/hyperlink" Target="http://27.254.131.200/~match/2017/profile5.php?companyid=1169&amp;type=2" TargetMode="External"/><Relationship Id="rId134" Type="http://schemas.openxmlformats.org/officeDocument/2006/relationships/hyperlink" Target="http://27.254.131.200/~match/2017/profile5.php?companyid=1144&amp;type=2" TargetMode="External"/><Relationship Id="rId139" Type="http://schemas.openxmlformats.org/officeDocument/2006/relationships/hyperlink" Target="http://27.254.131.200/~match/2017/profile5.php?companyid=1157&amp;type=2" TargetMode="External"/><Relationship Id="rId80" Type="http://schemas.openxmlformats.org/officeDocument/2006/relationships/hyperlink" Target="http://27.254.131.200/~match/2017/profile5.php?companyid=1196&amp;type=2" TargetMode="External"/><Relationship Id="rId85" Type="http://schemas.openxmlformats.org/officeDocument/2006/relationships/hyperlink" Target="http://27.254.131.200/~match/2017/profile5.php?companyid=32&amp;type=2" TargetMode="External"/><Relationship Id="rId12" Type="http://schemas.openxmlformats.org/officeDocument/2006/relationships/hyperlink" Target="http://27.254.131.200/~match/2017/profile5.php?companyid=816&amp;type=2" TargetMode="External"/><Relationship Id="rId17" Type="http://schemas.openxmlformats.org/officeDocument/2006/relationships/hyperlink" Target="http://27.254.131.200/~match/2017/profile5.php?companyid=165&amp;type=2" TargetMode="External"/><Relationship Id="rId33" Type="http://schemas.openxmlformats.org/officeDocument/2006/relationships/hyperlink" Target="http://27.254.131.200/~match/2017/profile5.php?companyid=1376&amp;type=2" TargetMode="External"/><Relationship Id="rId38" Type="http://schemas.openxmlformats.org/officeDocument/2006/relationships/hyperlink" Target="http://27.254.131.200/~match/2017/profile5.php?companyid=625&amp;type=2" TargetMode="External"/><Relationship Id="rId59" Type="http://schemas.openxmlformats.org/officeDocument/2006/relationships/hyperlink" Target="http://27.254.131.200/~match/2017/profile5.php?companyid=1164&amp;type=2" TargetMode="External"/><Relationship Id="rId103" Type="http://schemas.openxmlformats.org/officeDocument/2006/relationships/hyperlink" Target="http://27.254.131.200/~match/2017/profile5.php?companyid=1204&amp;type=2" TargetMode="External"/><Relationship Id="rId108" Type="http://schemas.openxmlformats.org/officeDocument/2006/relationships/hyperlink" Target="http://27.254.131.200/~match/2017/profile5.php?companyid=548&amp;type=2" TargetMode="External"/><Relationship Id="rId124" Type="http://schemas.openxmlformats.org/officeDocument/2006/relationships/hyperlink" Target="http://27.254.131.200/~match/2017/profile5.php?companyid=1135&amp;type=2" TargetMode="External"/><Relationship Id="rId129" Type="http://schemas.openxmlformats.org/officeDocument/2006/relationships/hyperlink" Target="http://27.254.131.200/~match/2017/profile5.php?companyid=1140&amp;type=2" TargetMode="External"/><Relationship Id="rId54" Type="http://schemas.openxmlformats.org/officeDocument/2006/relationships/hyperlink" Target="http://27.254.131.200/~match/2017/profile5.php?companyid=539&amp;type=2" TargetMode="External"/><Relationship Id="rId70" Type="http://schemas.openxmlformats.org/officeDocument/2006/relationships/hyperlink" Target="http://27.254.131.200/~match/2017/profile5.php?companyid=1100&amp;type=2" TargetMode="External"/><Relationship Id="rId75" Type="http://schemas.openxmlformats.org/officeDocument/2006/relationships/hyperlink" Target="http://27.254.131.200/~match/2017/profile5.php?companyid=418&amp;type=2" TargetMode="External"/><Relationship Id="rId91" Type="http://schemas.openxmlformats.org/officeDocument/2006/relationships/hyperlink" Target="http://27.254.131.200/~match/2017/profile5.php?companyid=524&amp;type=2" TargetMode="External"/><Relationship Id="rId96" Type="http://schemas.openxmlformats.org/officeDocument/2006/relationships/hyperlink" Target="http://27.254.131.200/~match/2017/profile5.php?companyid=897&amp;type=2" TargetMode="External"/><Relationship Id="rId140" Type="http://schemas.openxmlformats.org/officeDocument/2006/relationships/hyperlink" Target="http://27.254.131.200/~match/2017/profile5.php?companyid=1151&amp;type=2" TargetMode="External"/><Relationship Id="rId145" Type="http://schemas.openxmlformats.org/officeDocument/2006/relationships/hyperlink" Target="http://27.254.131.200/~match/2017/profile5.php?companyid=1203&amp;type=2" TargetMode="External"/><Relationship Id="rId1" Type="http://schemas.openxmlformats.org/officeDocument/2006/relationships/styles" Target="styles.xml"/><Relationship Id="rId6" Type="http://schemas.openxmlformats.org/officeDocument/2006/relationships/hyperlink" Target="http://27.254.131.200/~match/2017/profile5.php?companyid=1050&amp;type=2" TargetMode="External"/><Relationship Id="rId23" Type="http://schemas.openxmlformats.org/officeDocument/2006/relationships/hyperlink" Target="http://27.254.131.200/~match/2017/profile5.php?companyid=59&amp;type=2" TargetMode="External"/><Relationship Id="rId28" Type="http://schemas.openxmlformats.org/officeDocument/2006/relationships/hyperlink" Target="http://27.254.131.200/~match/2017/profile5.php?companyid=1069&amp;type=2" TargetMode="External"/><Relationship Id="rId49" Type="http://schemas.openxmlformats.org/officeDocument/2006/relationships/hyperlink" Target="http://27.254.131.200/~match/2017/profile5.php?companyid=1392&amp;type=2" TargetMode="External"/><Relationship Id="rId114" Type="http://schemas.openxmlformats.org/officeDocument/2006/relationships/hyperlink" Target="http://27.254.131.200/~match/2017/profile5.php?companyid=789&amp;type=2" TargetMode="External"/><Relationship Id="rId119" Type="http://schemas.openxmlformats.org/officeDocument/2006/relationships/hyperlink" Target="http://27.254.131.200/~match/2017/profile5.php?companyid=1132&amp;type=2" TargetMode="External"/><Relationship Id="rId44" Type="http://schemas.openxmlformats.org/officeDocument/2006/relationships/hyperlink" Target="http://27.254.131.200/~match/2017/profile5.php?companyid=1170&amp;type=2" TargetMode="External"/><Relationship Id="rId60" Type="http://schemas.openxmlformats.org/officeDocument/2006/relationships/hyperlink" Target="http://27.254.131.200/~match/2017/profile5.php?companyid=1092&amp;type=2" TargetMode="External"/><Relationship Id="rId65" Type="http://schemas.openxmlformats.org/officeDocument/2006/relationships/hyperlink" Target="http://27.254.131.200/~match/2017/profile5.php?companyid=97&amp;type=2" TargetMode="External"/><Relationship Id="rId81" Type="http://schemas.openxmlformats.org/officeDocument/2006/relationships/hyperlink" Target="http://27.254.131.200/~match/2017/profile5.php?companyid=1195&amp;type=2" TargetMode="External"/><Relationship Id="rId86" Type="http://schemas.openxmlformats.org/officeDocument/2006/relationships/hyperlink" Target="http://27.254.131.200/~match/2017/profile5.php?companyid=1362&amp;type=2" TargetMode="External"/><Relationship Id="rId130" Type="http://schemas.openxmlformats.org/officeDocument/2006/relationships/hyperlink" Target="http://27.254.131.200/~match/2017/profile5.php?companyid=1381&amp;type=2" TargetMode="External"/><Relationship Id="rId135" Type="http://schemas.openxmlformats.org/officeDocument/2006/relationships/hyperlink" Target="http://27.254.131.200/~match/2017/profile5.php?companyid=1374&amp;type=2" TargetMode="External"/><Relationship Id="rId13" Type="http://schemas.openxmlformats.org/officeDocument/2006/relationships/hyperlink" Target="http://27.254.131.200/~match/2017/profile5.php?companyid=1056&amp;type=2" TargetMode="External"/><Relationship Id="rId18" Type="http://schemas.openxmlformats.org/officeDocument/2006/relationships/hyperlink" Target="http://27.254.131.200/~match/2017/profile5.php?companyid=1063&amp;type=2" TargetMode="External"/><Relationship Id="rId39" Type="http://schemas.openxmlformats.org/officeDocument/2006/relationships/hyperlink" Target="http://27.254.131.200/~match/2017/profile5.php?companyid=1075&amp;type=2" TargetMode="External"/><Relationship Id="rId109" Type="http://schemas.openxmlformats.org/officeDocument/2006/relationships/hyperlink" Target="http://27.254.131.200/~match/2017/profile5.php?companyid=1178&amp;type=2" TargetMode="External"/><Relationship Id="rId34" Type="http://schemas.openxmlformats.org/officeDocument/2006/relationships/hyperlink" Target="http://27.254.131.200/~match/2017/profile5.php?companyid=702&amp;type=2" TargetMode="External"/><Relationship Id="rId50" Type="http://schemas.openxmlformats.org/officeDocument/2006/relationships/hyperlink" Target="http://27.254.131.200/~match/2017/profile5.php?companyid=1370&amp;type=2" TargetMode="External"/><Relationship Id="rId55" Type="http://schemas.openxmlformats.org/officeDocument/2006/relationships/hyperlink" Target="http://27.254.131.200/~match/2017/profile5.php?companyid=1391&amp;type=2" TargetMode="External"/><Relationship Id="rId76" Type="http://schemas.openxmlformats.org/officeDocument/2006/relationships/hyperlink" Target="http://27.254.131.200/~match/2017/profile5.php?companyid=1409&amp;type=2" TargetMode="External"/><Relationship Id="rId97" Type="http://schemas.openxmlformats.org/officeDocument/2006/relationships/hyperlink" Target="http://27.254.131.200/~match/2017/profile5.php?companyid=141&amp;type=2" TargetMode="External"/><Relationship Id="rId104" Type="http://schemas.openxmlformats.org/officeDocument/2006/relationships/hyperlink" Target="http://27.254.131.200/~match/2017/profile5.php?companyid=1124&amp;type=2" TargetMode="External"/><Relationship Id="rId120" Type="http://schemas.openxmlformats.org/officeDocument/2006/relationships/hyperlink" Target="http://27.254.131.200/~match/2017/profile5.php?companyid=647&amp;type=2" TargetMode="External"/><Relationship Id="rId125" Type="http://schemas.openxmlformats.org/officeDocument/2006/relationships/hyperlink" Target="http://27.254.131.200/~match/2017/profile5.php?companyid=745&amp;type=2" TargetMode="External"/><Relationship Id="rId141" Type="http://schemas.openxmlformats.org/officeDocument/2006/relationships/hyperlink" Target="http://27.254.131.200/~match/2017/profile5.php?companyid=1192&amp;type=2" TargetMode="External"/><Relationship Id="rId146" Type="http://schemas.openxmlformats.org/officeDocument/2006/relationships/fontTable" Target="fontTable.xml"/><Relationship Id="rId7" Type="http://schemas.openxmlformats.org/officeDocument/2006/relationships/hyperlink" Target="http://27.254.131.200/~match/2017/profile5.php?companyid=26&amp;type=2" TargetMode="External"/><Relationship Id="rId71" Type="http://schemas.openxmlformats.org/officeDocument/2006/relationships/hyperlink" Target="http://27.254.131.200/~match/2017/profile5.php?companyid=1158&amp;type=2" TargetMode="External"/><Relationship Id="rId92" Type="http://schemas.openxmlformats.org/officeDocument/2006/relationships/hyperlink" Target="http://27.254.131.200/~match/2017/profile5.php?companyid=1114&amp;type=2" TargetMode="External"/><Relationship Id="rId2" Type="http://schemas.openxmlformats.org/officeDocument/2006/relationships/settings" Target="settings.xml"/><Relationship Id="rId29" Type="http://schemas.openxmlformats.org/officeDocument/2006/relationships/hyperlink" Target="http://27.254.131.200/~match/2017/profile5.php?companyid=1279&amp;type=2" TargetMode="External"/><Relationship Id="rId24" Type="http://schemas.openxmlformats.org/officeDocument/2006/relationships/hyperlink" Target="http://27.254.131.200/~match/2017/profile5.php?companyid=1065&amp;type=2" TargetMode="External"/><Relationship Id="rId40" Type="http://schemas.openxmlformats.org/officeDocument/2006/relationships/hyperlink" Target="http://27.254.131.200/~match/2017/profile5.php?companyid=1076&amp;type=2" TargetMode="External"/><Relationship Id="rId45" Type="http://schemas.openxmlformats.org/officeDocument/2006/relationships/hyperlink" Target="http://27.254.131.200/~match/2017/profile5.php?companyid=122&amp;type=2" TargetMode="External"/><Relationship Id="rId66" Type="http://schemas.openxmlformats.org/officeDocument/2006/relationships/hyperlink" Target="http://27.254.131.200/~match/2017/profile5.php?companyid=1367&amp;type=2" TargetMode="External"/><Relationship Id="rId87" Type="http://schemas.openxmlformats.org/officeDocument/2006/relationships/hyperlink" Target="http://27.254.131.200/~match/2017/profile5.php?companyid=1109&amp;type=2" TargetMode="External"/><Relationship Id="rId110" Type="http://schemas.openxmlformats.org/officeDocument/2006/relationships/hyperlink" Target="http://27.254.131.200/~match/2017/profile5.php?companyid=1278&amp;type=2" TargetMode="External"/><Relationship Id="rId115" Type="http://schemas.openxmlformats.org/officeDocument/2006/relationships/hyperlink" Target="http://27.254.131.200/~match/2017/profile5.php?companyid=1130&amp;type=2" TargetMode="External"/><Relationship Id="rId131" Type="http://schemas.openxmlformats.org/officeDocument/2006/relationships/hyperlink" Target="http://27.254.131.200/~match/2017/profile5.php?companyid=1387&amp;type=2" TargetMode="External"/><Relationship Id="rId136" Type="http://schemas.openxmlformats.org/officeDocument/2006/relationships/hyperlink" Target="http://27.254.131.200/~match/2017/profile5.php?companyid=1147&amp;type=2" TargetMode="External"/><Relationship Id="rId61" Type="http://schemas.openxmlformats.org/officeDocument/2006/relationships/hyperlink" Target="http://27.254.131.200/~match/2017/profile5.php?companyid=1093&amp;type=2" TargetMode="External"/><Relationship Id="rId82" Type="http://schemas.openxmlformats.org/officeDocument/2006/relationships/hyperlink" Target="http://27.254.131.200/~match/2017/profile5.php?companyid=1360&amp;type=2" TargetMode="External"/><Relationship Id="rId19" Type="http://schemas.openxmlformats.org/officeDocument/2006/relationships/hyperlink" Target="http://27.254.131.200/~match/2017/profile5.php?companyid=1386&amp;type=2" TargetMode="External"/><Relationship Id="rId14" Type="http://schemas.openxmlformats.org/officeDocument/2006/relationships/hyperlink" Target="http://27.254.131.200/~match/2017/profile5.php?companyid=1057&amp;type=2" TargetMode="External"/><Relationship Id="rId30" Type="http://schemas.openxmlformats.org/officeDocument/2006/relationships/hyperlink" Target="http://27.254.131.200/~match/2017/profile5.php?companyid=1201&amp;type=2" TargetMode="External"/><Relationship Id="rId35" Type="http://schemas.openxmlformats.org/officeDocument/2006/relationships/hyperlink" Target="http://27.254.131.200/~match/2017/profile5.php?companyid=50&amp;type=2" TargetMode="External"/><Relationship Id="rId56" Type="http://schemas.openxmlformats.org/officeDocument/2006/relationships/hyperlink" Target="http://27.254.131.200/~match/2017/profile5.php?companyid=1090&amp;type=2" TargetMode="External"/><Relationship Id="rId77" Type="http://schemas.openxmlformats.org/officeDocument/2006/relationships/hyperlink" Target="http://27.254.131.200/~match/2017/profile5.php?companyid=1105&amp;type=2" TargetMode="External"/><Relationship Id="rId100" Type="http://schemas.openxmlformats.org/officeDocument/2006/relationships/hyperlink" Target="http://27.254.131.200/~match/2017/profile5.php?companyid=53&amp;type=2" TargetMode="External"/><Relationship Id="rId105" Type="http://schemas.openxmlformats.org/officeDocument/2006/relationships/hyperlink" Target="http://27.254.131.200/~match/2017/profile5.php?companyid=900&amp;type=2" TargetMode="External"/><Relationship Id="rId126" Type="http://schemas.openxmlformats.org/officeDocument/2006/relationships/hyperlink" Target="http://27.254.131.200/~match/2017/profile5.php?companyid=1138&amp;type=2" TargetMode="External"/><Relationship Id="rId147" Type="http://schemas.openxmlformats.org/officeDocument/2006/relationships/theme" Target="theme/theme1.xml"/><Relationship Id="rId8" Type="http://schemas.openxmlformats.org/officeDocument/2006/relationships/hyperlink" Target="http://27.254.131.200/~match/2017/profile5.php?companyid=1052&amp;type=2" TargetMode="External"/><Relationship Id="rId51" Type="http://schemas.openxmlformats.org/officeDocument/2006/relationships/hyperlink" Target="http://27.254.131.200/~match/2017/profile5.php?companyid=107&amp;type=2" TargetMode="External"/><Relationship Id="rId72" Type="http://schemas.openxmlformats.org/officeDocument/2006/relationships/hyperlink" Target="http://27.254.131.200/~match/2017/profile5.php?companyid=1102&amp;type=2" TargetMode="External"/><Relationship Id="rId93" Type="http://schemas.openxmlformats.org/officeDocument/2006/relationships/hyperlink" Target="http://27.254.131.200/~match/2017/profile5.php?companyid=1115&amp;type=2" TargetMode="External"/><Relationship Id="rId98" Type="http://schemas.openxmlformats.org/officeDocument/2006/relationships/hyperlink" Target="http://27.254.131.200/~match/2017/profile5.php?companyid=287&amp;type=2" TargetMode="External"/><Relationship Id="rId121" Type="http://schemas.openxmlformats.org/officeDocument/2006/relationships/hyperlink" Target="http://27.254.131.200/~match/2017/profile5.php?companyid=735&amp;type=2" TargetMode="External"/><Relationship Id="rId142" Type="http://schemas.openxmlformats.org/officeDocument/2006/relationships/hyperlink" Target="http://27.254.131.200/~match/2017/profile5.php?companyid=78&amp;type=2" TargetMode="External"/><Relationship Id="rId3" Type="http://schemas.openxmlformats.org/officeDocument/2006/relationships/webSettings" Target="webSettings.xml"/><Relationship Id="rId25" Type="http://schemas.openxmlformats.org/officeDocument/2006/relationships/hyperlink" Target="http://27.254.131.200/~match/2017/profile5.php?companyid=1066&amp;type=2" TargetMode="External"/><Relationship Id="rId46" Type="http://schemas.openxmlformats.org/officeDocument/2006/relationships/hyperlink" Target="http://27.254.131.200/~match/2017/profile5.php?companyid=1083&amp;type=2" TargetMode="External"/><Relationship Id="rId67" Type="http://schemas.openxmlformats.org/officeDocument/2006/relationships/hyperlink" Target="http://27.254.131.200/~match/2017/profile5.php?companyid=1384&amp;type=2" TargetMode="External"/><Relationship Id="rId116" Type="http://schemas.openxmlformats.org/officeDocument/2006/relationships/hyperlink" Target="http://27.254.131.200/~match/2017/profile5.php?companyid=117&amp;type=2" TargetMode="External"/><Relationship Id="rId137" Type="http://schemas.openxmlformats.org/officeDocument/2006/relationships/hyperlink" Target="http://27.254.131.200/~match/2017/profile5.php?companyid=1148&amp;type=2" TargetMode="External"/><Relationship Id="rId20" Type="http://schemas.openxmlformats.org/officeDocument/2006/relationships/hyperlink" Target="http://27.254.131.200/~match/2017/profile5.php?companyid=1346&amp;type=2" TargetMode="External"/><Relationship Id="rId41" Type="http://schemas.openxmlformats.org/officeDocument/2006/relationships/hyperlink" Target="http://27.254.131.200/~match/2017/profile5.php?companyid=1077&amp;type=2" TargetMode="External"/><Relationship Id="rId62" Type="http://schemas.openxmlformats.org/officeDocument/2006/relationships/hyperlink" Target="http://27.254.131.200/~match/2017/profile5.php?companyid=1094&amp;type=2" TargetMode="External"/><Relationship Id="rId83" Type="http://schemas.openxmlformats.org/officeDocument/2006/relationships/hyperlink" Target="http://27.254.131.200/~match/2017/profile5.php?companyid=1107&amp;type=2" TargetMode="External"/><Relationship Id="rId88" Type="http://schemas.openxmlformats.org/officeDocument/2006/relationships/hyperlink" Target="http://27.254.131.200/~match/2017/profile5.php?companyid=1111&amp;type=2" TargetMode="External"/><Relationship Id="rId111" Type="http://schemas.openxmlformats.org/officeDocument/2006/relationships/hyperlink" Target="http://27.254.131.200/~match/2017/profile5.php?companyid=1368&amp;type=2" TargetMode="External"/><Relationship Id="rId132" Type="http://schemas.openxmlformats.org/officeDocument/2006/relationships/hyperlink" Target="http://27.254.131.200/~match/2017/profile5.php?companyid=864&amp;type=2" TargetMode="External"/><Relationship Id="rId15" Type="http://schemas.openxmlformats.org/officeDocument/2006/relationships/hyperlink" Target="http://27.254.131.200/~match/2017/profile5.php?companyid=1058&amp;type=2" TargetMode="External"/><Relationship Id="rId36" Type="http://schemas.openxmlformats.org/officeDocument/2006/relationships/hyperlink" Target="http://27.254.131.200/~match/2017/profile5.php?companyid=1183&amp;type=2" TargetMode="External"/><Relationship Id="rId57" Type="http://schemas.openxmlformats.org/officeDocument/2006/relationships/hyperlink" Target="http://27.254.131.200/~match/2017/profile5.php?companyid=1091&amp;type=2" TargetMode="External"/><Relationship Id="rId106" Type="http://schemas.openxmlformats.org/officeDocument/2006/relationships/hyperlink" Target="http://27.254.131.200/~match/2017/profile5.php?companyid=1187&amp;type=2" TargetMode="External"/><Relationship Id="rId127" Type="http://schemas.openxmlformats.org/officeDocument/2006/relationships/hyperlink" Target="http://27.254.131.200/~match/2017/profile5.php?companyid=1139&amp;type=2" TargetMode="External"/><Relationship Id="rId10" Type="http://schemas.openxmlformats.org/officeDocument/2006/relationships/hyperlink" Target="http://27.254.131.200/~match/2017/profile5.php?companyid=1053&amp;type=2" TargetMode="External"/><Relationship Id="rId31" Type="http://schemas.openxmlformats.org/officeDocument/2006/relationships/hyperlink" Target="http://27.254.131.200/~match/2017/profile5.php?companyid=1395&amp;type=2" TargetMode="External"/><Relationship Id="rId52" Type="http://schemas.openxmlformats.org/officeDocument/2006/relationships/hyperlink" Target="http://27.254.131.200/~match/2017/profile5.php?companyid=1408&amp;type=2" TargetMode="External"/><Relationship Id="rId73" Type="http://schemas.openxmlformats.org/officeDocument/2006/relationships/hyperlink" Target="http://27.254.131.200/~match/2017/profile5.php?companyid=1103&amp;type=2" TargetMode="External"/><Relationship Id="rId78" Type="http://schemas.openxmlformats.org/officeDocument/2006/relationships/hyperlink" Target="http://27.254.131.200/~match/2017/profile5.php?companyid=1167&amp;type=2" TargetMode="External"/><Relationship Id="rId94" Type="http://schemas.openxmlformats.org/officeDocument/2006/relationships/hyperlink" Target="http://27.254.131.200/~match/2017/profile5.php?companyid=1118&amp;type=2" TargetMode="External"/><Relationship Id="rId99" Type="http://schemas.openxmlformats.org/officeDocument/2006/relationships/hyperlink" Target="http://27.254.131.200/~match/2017/profile5.php?companyid=1121&amp;type=2" TargetMode="External"/><Relationship Id="rId101" Type="http://schemas.openxmlformats.org/officeDocument/2006/relationships/hyperlink" Target="http://27.254.131.200/~match/2017/profile5.php?companyid=1123&amp;type=2" TargetMode="External"/><Relationship Id="rId122" Type="http://schemas.openxmlformats.org/officeDocument/2006/relationships/hyperlink" Target="http://27.254.131.200/~match/2017/profile5.php?companyid=1369&amp;type=2" TargetMode="External"/><Relationship Id="rId143" Type="http://schemas.openxmlformats.org/officeDocument/2006/relationships/hyperlink" Target="http://27.254.131.200/~match/2017/profile5.php?companyid=1154&amp;type=2" TargetMode="External"/><Relationship Id="rId4" Type="http://schemas.openxmlformats.org/officeDocument/2006/relationships/hyperlink" Target="http://27.254.131.200/~match/2017/exhibitorList2.php?sort=company_name&amp;order=DESC" TargetMode="External"/><Relationship Id="rId9" Type="http://schemas.openxmlformats.org/officeDocument/2006/relationships/hyperlink" Target="http://27.254.131.200/~match/2017/profile5.php?companyid=1191&amp;type=2" TargetMode="External"/><Relationship Id="rId26" Type="http://schemas.openxmlformats.org/officeDocument/2006/relationships/hyperlink" Target="http://27.254.131.200/~match/2017/profile5.php?companyid=1067&amp;type=2" TargetMode="External"/><Relationship Id="rId47" Type="http://schemas.openxmlformats.org/officeDocument/2006/relationships/hyperlink" Target="http://27.254.131.200/~match/2017/profile5.php?companyid=1085&amp;type=2" TargetMode="External"/><Relationship Id="rId68" Type="http://schemas.openxmlformats.org/officeDocument/2006/relationships/hyperlink" Target="http://27.254.131.200/~match/2017/profile5.php?companyid=1098&amp;type=2" TargetMode="External"/><Relationship Id="rId89" Type="http://schemas.openxmlformats.org/officeDocument/2006/relationships/hyperlink" Target="http://27.254.131.200/~match/2017/profile5.php?companyid=1399&amp;type=2" TargetMode="External"/><Relationship Id="rId112" Type="http://schemas.openxmlformats.org/officeDocument/2006/relationships/hyperlink" Target="http://27.254.131.200/~match/2017/profile5.php?companyid=1385&amp;type=2" TargetMode="External"/><Relationship Id="rId133" Type="http://schemas.openxmlformats.org/officeDocument/2006/relationships/hyperlink" Target="http://27.254.131.200/~match/2017/profile5.php?companyid=1101&amp;type=2" TargetMode="External"/><Relationship Id="rId16" Type="http://schemas.openxmlformats.org/officeDocument/2006/relationships/hyperlink" Target="http://27.254.131.200/~match/2017/profile5.php?companyid=1060&amp;type=2" TargetMode="External"/><Relationship Id="rId37" Type="http://schemas.openxmlformats.org/officeDocument/2006/relationships/hyperlink" Target="http://27.254.131.200/~match/2017/profile5.php?companyid=1072&amp;type=2" TargetMode="External"/><Relationship Id="rId58" Type="http://schemas.openxmlformats.org/officeDocument/2006/relationships/hyperlink" Target="http://27.254.131.200/~match/2017/profile5.php?companyid=842&amp;type=2" TargetMode="External"/><Relationship Id="rId79" Type="http://schemas.openxmlformats.org/officeDocument/2006/relationships/hyperlink" Target="http://27.254.131.200/~match/2017/profile5.php?companyid=1106&amp;type=2" TargetMode="External"/><Relationship Id="rId102" Type="http://schemas.openxmlformats.org/officeDocument/2006/relationships/hyperlink" Target="http://27.254.131.200/~match/2017/profile5.php?companyid=1222&amp;type=2" TargetMode="External"/><Relationship Id="rId123" Type="http://schemas.openxmlformats.org/officeDocument/2006/relationships/hyperlink" Target="http://27.254.131.200/~match/2017/profile5.php?companyid=1403&amp;type=2" TargetMode="External"/><Relationship Id="rId144" Type="http://schemas.openxmlformats.org/officeDocument/2006/relationships/hyperlink" Target="http://27.254.131.200/~match/2017/profile5.php?companyid=899&amp;type=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9</Pages>
  <Words>3605</Words>
  <Characters>20555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DTNhung</dc:creator>
  <cp:keywords/>
  <dc:description/>
  <cp:lastModifiedBy>DTNhung</cp:lastModifiedBy>
  <cp:revision>26</cp:revision>
  <cp:lastPrinted>2017-03-28T10:16:00Z</cp:lastPrinted>
  <dcterms:created xsi:type="dcterms:W3CDTF">2017-03-27T01:27:00Z</dcterms:created>
  <dcterms:modified xsi:type="dcterms:W3CDTF">2017-03-28T10:17:00Z</dcterms:modified>
</cp:coreProperties>
</file>